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51" w:rsidRPr="00052651" w:rsidRDefault="00052651" w:rsidP="00052651">
      <w:pPr>
        <w:spacing w:after="0"/>
        <w:rPr>
          <w:rFonts w:cs="Times New Roman"/>
          <w:b/>
          <w:sz w:val="24"/>
          <w:szCs w:val="24"/>
          <w:lang w:val="ru-RU"/>
        </w:rPr>
      </w:pPr>
      <w:r w:rsidRPr="00052651">
        <w:rPr>
          <w:rFonts w:cs="Times New Roman"/>
          <w:b/>
          <w:sz w:val="24"/>
          <w:szCs w:val="24"/>
          <w:lang w:val="ru-RU"/>
        </w:rPr>
        <w:t xml:space="preserve">2 день </w:t>
      </w:r>
      <w:r>
        <w:rPr>
          <w:rFonts w:cs="Times New Roman"/>
          <w:b/>
          <w:sz w:val="24"/>
          <w:szCs w:val="24"/>
          <w:lang w:val="ru-RU"/>
        </w:rPr>
        <w:t>1</w:t>
      </w:r>
      <w:r w:rsidRPr="00052651">
        <w:rPr>
          <w:rFonts w:cs="Times New Roman"/>
          <w:b/>
          <w:sz w:val="24"/>
          <w:szCs w:val="24"/>
          <w:lang w:val="ru-RU"/>
        </w:rPr>
        <w:t xml:space="preserve"> часть</w:t>
      </w:r>
    </w:p>
    <w:p w:rsidR="00052651" w:rsidRPr="00052651" w:rsidRDefault="00052651" w:rsidP="00052651">
      <w:pPr>
        <w:spacing w:after="0"/>
        <w:jc w:val="center"/>
        <w:rPr>
          <w:rFonts w:cs="Times New Roman"/>
          <w:b/>
          <w:sz w:val="24"/>
          <w:szCs w:val="24"/>
          <w:lang w:val="ru-RU"/>
        </w:rPr>
      </w:pPr>
      <w:r w:rsidRPr="00052651">
        <w:rPr>
          <w:rFonts w:cs="Times New Roman"/>
          <w:b/>
          <w:sz w:val="24"/>
          <w:szCs w:val="24"/>
          <w:lang w:val="ru-RU"/>
        </w:rPr>
        <w:t>Краткое содержание</w:t>
      </w:r>
    </w:p>
    <w:p w:rsidR="00052651" w:rsidRPr="00052651" w:rsidRDefault="00052651" w:rsidP="00DB1E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F93B88" w:rsidRDefault="00CD334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биологическое и физическое тело. Для нас это одно и тоже. Биологическое — это знание о жизни тела, это не название тела. Есть физический вид материи, биологического вида материи нет. Биологическое тело это к медицине. </w:t>
      </w:r>
      <w:r w:rsidR="00F3272D">
        <w:rPr>
          <w:sz w:val="24"/>
          <w:szCs w:val="24"/>
          <w:lang w:val="ru-RU"/>
        </w:rPr>
        <w:t>Биологическое физическое тело — это</w:t>
      </w:r>
      <w:r w:rsidR="00DF0651">
        <w:rPr>
          <w:sz w:val="24"/>
          <w:szCs w:val="24"/>
          <w:lang w:val="ru-RU"/>
        </w:rPr>
        <w:t xml:space="preserve"> медицинский акцент.</w:t>
      </w:r>
      <w:r w:rsidR="00F3272D">
        <w:rPr>
          <w:sz w:val="24"/>
          <w:szCs w:val="24"/>
          <w:lang w:val="ru-RU"/>
        </w:rPr>
        <w:t xml:space="preserve"> Когда мы умрём, физическое тело с атомами и молекулами выйдет, а биологическое останется. </w:t>
      </w:r>
      <w:r w:rsidR="007A17B2">
        <w:rPr>
          <w:sz w:val="24"/>
          <w:szCs w:val="24"/>
          <w:lang w:val="ru-RU"/>
        </w:rPr>
        <w:t xml:space="preserve">Биологическое физическое тело — это правильный контент. Разделение их это уже </w:t>
      </w:r>
      <w:r w:rsidR="00263E05">
        <w:rPr>
          <w:sz w:val="24"/>
          <w:szCs w:val="24"/>
          <w:lang w:val="ru-RU"/>
        </w:rPr>
        <w:t>некорректное явление.</w:t>
      </w:r>
      <w:r w:rsidR="00F93B88">
        <w:rPr>
          <w:sz w:val="24"/>
          <w:szCs w:val="24"/>
          <w:lang w:val="ru-RU"/>
        </w:rPr>
        <w:t xml:space="preserve"> </w:t>
      </w:r>
    </w:p>
    <w:p w:rsidR="005D4D1A" w:rsidRDefault="00F93B88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каком теле может быть жизнь, если био это жизнь?</w:t>
      </w:r>
      <w:r w:rsidR="005C7C9C">
        <w:rPr>
          <w:sz w:val="24"/>
          <w:szCs w:val="24"/>
          <w:lang w:val="ru-RU"/>
        </w:rPr>
        <w:t xml:space="preserve"> Почему в физическом теле жизнь?</w:t>
      </w:r>
      <w:r w:rsidR="00067F1B">
        <w:rPr>
          <w:sz w:val="24"/>
          <w:szCs w:val="24"/>
          <w:lang w:val="ru-RU"/>
        </w:rPr>
        <w:t xml:space="preserve"> Жизнь, как нижестоящая</w:t>
      </w:r>
      <w:r w:rsidR="00614B20">
        <w:rPr>
          <w:sz w:val="24"/>
          <w:szCs w:val="24"/>
          <w:lang w:val="ru-RU"/>
        </w:rPr>
        <w:t>,</w:t>
      </w:r>
      <w:r w:rsidR="00067F1B">
        <w:rPr>
          <w:sz w:val="24"/>
          <w:szCs w:val="24"/>
          <w:lang w:val="ru-RU"/>
        </w:rPr>
        <w:t xml:space="preserve"> в Части Монада. Монада, как нижестоящая</w:t>
      </w:r>
      <w:r w:rsidR="00FF26AB">
        <w:rPr>
          <w:sz w:val="24"/>
          <w:szCs w:val="24"/>
          <w:lang w:val="ru-RU"/>
        </w:rPr>
        <w:t>,</w:t>
      </w:r>
      <w:r w:rsidR="00067F1B">
        <w:rPr>
          <w:sz w:val="24"/>
          <w:szCs w:val="24"/>
          <w:lang w:val="ru-RU"/>
        </w:rPr>
        <w:t xml:space="preserve"> входит в тело, как часть.</w:t>
      </w:r>
      <w:r w:rsidR="00F97E4F">
        <w:rPr>
          <w:sz w:val="24"/>
          <w:szCs w:val="24"/>
          <w:lang w:val="ru-RU"/>
        </w:rPr>
        <w:t xml:space="preserve"> Монада жизнью входит в физическое тело как часть. Во все нижестоящие, включая тела видов материи, не входит. Физическое тело — 191-я Часть, где Монада — 185-я, биологическое тело.</w:t>
      </w:r>
      <w:r w:rsidR="00C835D3">
        <w:rPr>
          <w:sz w:val="24"/>
          <w:szCs w:val="24"/>
          <w:lang w:val="ru-RU"/>
        </w:rPr>
        <w:t xml:space="preserve"> Сам принцип биологии возможен только на Монаде</w:t>
      </w:r>
      <w:r w:rsidR="00D46ACE">
        <w:rPr>
          <w:sz w:val="24"/>
          <w:szCs w:val="24"/>
          <w:lang w:val="ru-RU"/>
        </w:rPr>
        <w:t xml:space="preserve"> в Огне Жизни. Когда Монада входит в тело, оно становится биологическим, и у нас появляется знание жизни.</w:t>
      </w:r>
      <w:r w:rsidR="00D61A36">
        <w:rPr>
          <w:sz w:val="24"/>
          <w:szCs w:val="24"/>
          <w:lang w:val="ru-RU"/>
        </w:rPr>
        <w:t xml:space="preserve"> Поэтому нельзя отделять биологическое тело, живущее выше Монады, от физического.</w:t>
      </w:r>
      <w:r w:rsidR="008828B6">
        <w:rPr>
          <w:sz w:val="24"/>
          <w:szCs w:val="24"/>
          <w:lang w:val="ru-RU"/>
        </w:rPr>
        <w:t xml:space="preserve"> Все тела видов материи ниже Монады.</w:t>
      </w:r>
      <w:r w:rsidR="00DF4605">
        <w:rPr>
          <w:sz w:val="24"/>
          <w:szCs w:val="24"/>
          <w:lang w:val="ru-RU"/>
        </w:rPr>
        <w:t xml:space="preserve"> Эти тела — оболочки атомно-молекулярные, ядерные внутри физического тела. Живое только физическое тело.</w:t>
      </w:r>
    </w:p>
    <w:p w:rsidR="00052651" w:rsidRDefault="00CE210E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E210E">
        <w:rPr>
          <w:sz w:val="24"/>
          <w:szCs w:val="24"/>
          <w:lang w:val="ru-RU"/>
        </w:rPr>
        <w:t xml:space="preserve">Монада в тела, которые мы стяжаем на </w:t>
      </w:r>
      <w:r w:rsidR="00AA6A17">
        <w:rPr>
          <w:sz w:val="24"/>
          <w:szCs w:val="24"/>
          <w:lang w:val="ru-RU"/>
        </w:rPr>
        <w:t>П</w:t>
      </w:r>
      <w:r w:rsidRPr="00CE210E">
        <w:rPr>
          <w:sz w:val="24"/>
          <w:szCs w:val="24"/>
          <w:lang w:val="ru-RU"/>
        </w:rPr>
        <w:t xml:space="preserve">роф Синтезах, не входит. </w:t>
      </w:r>
      <w:r w:rsidR="005479B1">
        <w:rPr>
          <w:sz w:val="24"/>
          <w:szCs w:val="24"/>
          <w:lang w:val="ru-RU"/>
        </w:rPr>
        <w:t xml:space="preserve">У нас выше физ. тела стоит ИВДИВО Отца – </w:t>
      </w:r>
      <w:r w:rsidR="00B11463">
        <w:rPr>
          <w:sz w:val="24"/>
          <w:szCs w:val="24"/>
          <w:lang w:val="ru-RU"/>
        </w:rPr>
        <w:t xml:space="preserve">Человека – </w:t>
      </w:r>
      <w:r w:rsidR="005479B1">
        <w:rPr>
          <w:sz w:val="24"/>
          <w:szCs w:val="24"/>
          <w:lang w:val="ru-RU"/>
        </w:rPr>
        <w:t>Субъекта. ИВДИВО такая хитрая оболочка, которая впихивает все Части в тело</w:t>
      </w:r>
      <w:r w:rsidR="00D462EE">
        <w:rPr>
          <w:sz w:val="24"/>
          <w:szCs w:val="24"/>
          <w:lang w:val="ru-RU"/>
        </w:rPr>
        <w:t xml:space="preserve">. ИВДИВО поддерживает Монаду в голове. </w:t>
      </w:r>
      <w:r w:rsidR="004B12E0">
        <w:rPr>
          <w:sz w:val="24"/>
          <w:szCs w:val="24"/>
          <w:lang w:val="ru-RU"/>
        </w:rPr>
        <w:t>Физ. тело держит Монаду. ИВДИВО фиксирует и творит Части в физ. теле. Как только появляются тела выше ИВДИВО Отца –Субъекта, эти тела становятся не телом, живущим отдельно, а телесностью физ. тела.</w:t>
      </w:r>
      <w:r w:rsidR="00190551">
        <w:rPr>
          <w:sz w:val="24"/>
          <w:szCs w:val="24"/>
          <w:lang w:val="ru-RU"/>
        </w:rPr>
        <w:t xml:space="preserve"> Потому что они не живут в отдельных видах материи. </w:t>
      </w:r>
      <w:r w:rsidR="00221233">
        <w:rPr>
          <w:sz w:val="24"/>
          <w:szCs w:val="24"/>
          <w:lang w:val="ru-RU"/>
        </w:rPr>
        <w:t xml:space="preserve">Они становятся оболочкой между ИВДИВО Отца –Субъекта </w:t>
      </w:r>
      <w:r w:rsidR="008017E5">
        <w:rPr>
          <w:sz w:val="24"/>
          <w:szCs w:val="24"/>
          <w:lang w:val="ru-RU"/>
        </w:rPr>
        <w:t xml:space="preserve">и ИВДИВО </w:t>
      </w:r>
      <w:r w:rsidR="00221233">
        <w:rPr>
          <w:sz w:val="24"/>
          <w:szCs w:val="24"/>
          <w:lang w:val="ru-RU"/>
        </w:rPr>
        <w:t>каждого. Это оболочки</w:t>
      </w:r>
      <w:r w:rsidR="00A21243">
        <w:rPr>
          <w:sz w:val="24"/>
          <w:szCs w:val="24"/>
          <w:lang w:val="ru-RU"/>
        </w:rPr>
        <w:t xml:space="preserve"> физ. тела</w:t>
      </w:r>
      <w:r w:rsidR="00221233">
        <w:rPr>
          <w:sz w:val="24"/>
          <w:szCs w:val="24"/>
          <w:lang w:val="ru-RU"/>
        </w:rPr>
        <w:t xml:space="preserve">, имеющие иерархический аспект реализации. </w:t>
      </w:r>
    </w:p>
    <w:p w:rsidR="00474005" w:rsidRDefault="00474005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44999" w:rsidRDefault="00474005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00:20:07. </w:t>
      </w:r>
      <w:r w:rsidR="009C7BFD" w:rsidRPr="009C7BFD">
        <w:rPr>
          <w:b/>
          <w:sz w:val="24"/>
          <w:szCs w:val="24"/>
          <w:lang w:val="ru-RU"/>
        </w:rPr>
        <w:t>Огонь сохраняется в ядрах Частей</w:t>
      </w:r>
      <w:r w:rsidR="009C7BFD">
        <w:rPr>
          <w:sz w:val="24"/>
          <w:szCs w:val="24"/>
          <w:lang w:val="ru-RU"/>
        </w:rPr>
        <w:t xml:space="preserve">. </w:t>
      </w:r>
      <w:r w:rsidR="005D46F6">
        <w:rPr>
          <w:sz w:val="24"/>
          <w:szCs w:val="24"/>
          <w:lang w:val="ru-RU"/>
        </w:rPr>
        <w:t>(</w:t>
      </w:r>
      <w:r w:rsidR="005D46F6" w:rsidRPr="008A510F">
        <w:rPr>
          <w:i/>
          <w:sz w:val="24"/>
          <w:szCs w:val="24"/>
          <w:lang w:val="ru-RU"/>
        </w:rPr>
        <w:t>рекомендация запомнить это всем</w:t>
      </w:r>
      <w:r w:rsidR="005D46F6">
        <w:rPr>
          <w:sz w:val="24"/>
          <w:szCs w:val="24"/>
          <w:lang w:val="ru-RU"/>
        </w:rPr>
        <w:t>).</w:t>
      </w:r>
      <w:r w:rsidR="002A7E71">
        <w:rPr>
          <w:sz w:val="24"/>
          <w:szCs w:val="24"/>
          <w:lang w:val="ru-RU"/>
        </w:rPr>
        <w:t xml:space="preserve"> Системы </w:t>
      </w:r>
      <w:r w:rsidR="00295DBF">
        <w:rPr>
          <w:sz w:val="24"/>
          <w:szCs w:val="24"/>
          <w:lang w:val="ru-RU"/>
        </w:rPr>
        <w:t>действуют</w:t>
      </w:r>
      <w:r w:rsidR="002A7E71">
        <w:rPr>
          <w:sz w:val="24"/>
          <w:szCs w:val="24"/>
          <w:lang w:val="ru-RU"/>
        </w:rPr>
        <w:t xml:space="preserve"> Дух</w:t>
      </w:r>
      <w:r w:rsidR="00295DBF">
        <w:rPr>
          <w:sz w:val="24"/>
          <w:szCs w:val="24"/>
          <w:lang w:val="ru-RU"/>
        </w:rPr>
        <w:t>ом</w:t>
      </w:r>
      <w:r w:rsidR="002A7E71">
        <w:rPr>
          <w:sz w:val="24"/>
          <w:szCs w:val="24"/>
          <w:lang w:val="ru-RU"/>
        </w:rPr>
        <w:t>. Аппараты Свет</w:t>
      </w:r>
      <w:r w:rsidR="00295DBF">
        <w:rPr>
          <w:sz w:val="24"/>
          <w:szCs w:val="24"/>
          <w:lang w:val="ru-RU"/>
        </w:rPr>
        <w:t>ом</w:t>
      </w:r>
      <w:r w:rsidR="002A7E71">
        <w:rPr>
          <w:sz w:val="24"/>
          <w:szCs w:val="24"/>
          <w:lang w:val="ru-RU"/>
        </w:rPr>
        <w:t>.</w:t>
      </w:r>
      <w:r w:rsidR="00295DBF">
        <w:rPr>
          <w:sz w:val="24"/>
          <w:szCs w:val="24"/>
          <w:lang w:val="ru-RU"/>
        </w:rPr>
        <w:t xml:space="preserve"> </w:t>
      </w:r>
      <w:r w:rsidR="00A44999">
        <w:rPr>
          <w:sz w:val="24"/>
          <w:szCs w:val="24"/>
          <w:lang w:val="ru-RU"/>
        </w:rPr>
        <w:t>О Частях, Системах и Аппаратах.</w:t>
      </w:r>
      <w:r w:rsidR="00AC03DC">
        <w:rPr>
          <w:sz w:val="24"/>
          <w:szCs w:val="24"/>
          <w:lang w:val="ru-RU"/>
        </w:rPr>
        <w:t xml:space="preserve"> </w:t>
      </w:r>
    </w:p>
    <w:p w:rsidR="0048697E" w:rsidRDefault="0048697E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36AC0" w:rsidRDefault="0048697E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00:30:41. </w:t>
      </w:r>
      <w:r w:rsidR="005A1EE0">
        <w:rPr>
          <w:sz w:val="24"/>
          <w:szCs w:val="24"/>
          <w:lang w:val="ru-RU"/>
        </w:rPr>
        <w:t xml:space="preserve">Как определить, что перед вами Аватар? </w:t>
      </w:r>
      <w:r>
        <w:rPr>
          <w:sz w:val="24"/>
          <w:szCs w:val="24"/>
          <w:lang w:val="ru-RU"/>
        </w:rPr>
        <w:t>Смесь Синтеза и Воли</w:t>
      </w:r>
      <w:r w:rsidR="00D6210C">
        <w:rPr>
          <w:sz w:val="24"/>
          <w:szCs w:val="24"/>
          <w:lang w:val="ru-RU"/>
        </w:rPr>
        <w:t>, эманируемая из меня ядрами</w:t>
      </w:r>
      <w:r w:rsidR="004736DA">
        <w:rPr>
          <w:sz w:val="24"/>
          <w:szCs w:val="24"/>
          <w:lang w:val="ru-RU"/>
        </w:rPr>
        <w:t>, определяет, что я Аватар</w:t>
      </w:r>
      <w:r w:rsidR="00D6210C">
        <w:rPr>
          <w:sz w:val="24"/>
          <w:szCs w:val="24"/>
          <w:lang w:val="ru-RU"/>
        </w:rPr>
        <w:t>!</w:t>
      </w:r>
      <w:r>
        <w:rPr>
          <w:sz w:val="24"/>
          <w:szCs w:val="24"/>
          <w:lang w:val="ru-RU"/>
        </w:rPr>
        <w:t xml:space="preserve"> </w:t>
      </w:r>
      <w:r w:rsidR="00E95754">
        <w:rPr>
          <w:sz w:val="24"/>
          <w:szCs w:val="24"/>
          <w:lang w:val="ru-RU"/>
        </w:rPr>
        <w:t>Можно перейти Аватаром в Я-Есмь, можно перейти в сверхпассионарность.</w:t>
      </w:r>
    </w:p>
    <w:p w:rsidR="00F95889" w:rsidRDefault="00AB5F15" w:rsidP="00DB1E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Слово Аватара или действие Аватара это закон. У Владыки эманации Мудрости Синтеза. </w:t>
      </w:r>
      <w:r w:rsidR="00F95889">
        <w:rPr>
          <w:sz w:val="24"/>
          <w:szCs w:val="24"/>
          <w:lang w:val="ru-RU"/>
        </w:rPr>
        <w:t xml:space="preserve">Кроме эманаций идут Компетенции. </w:t>
      </w:r>
    </w:p>
    <w:p w:rsidR="00D177AA" w:rsidRDefault="00D177AA" w:rsidP="00D177AA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4B12E0" w:rsidRDefault="00D177AA" w:rsidP="00D177A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00:37:57. Синтез — это ещё метод преображения тела, когда мы насыщаемся Синтезом.</w:t>
      </w:r>
      <w:r w:rsidR="00506DA8">
        <w:rPr>
          <w:sz w:val="24"/>
          <w:szCs w:val="24"/>
          <w:lang w:val="ru-RU"/>
        </w:rPr>
        <w:t xml:space="preserve"> Чтобы самим насыщаться Синтезом, надо быть Отцом.</w:t>
      </w:r>
      <w:r w:rsidR="00E16B1A">
        <w:rPr>
          <w:sz w:val="24"/>
          <w:szCs w:val="24"/>
          <w:lang w:val="ru-RU"/>
        </w:rPr>
        <w:t xml:space="preserve"> Если мы Учителя, то мы насыщаемся Любовью, а не Синтезом.</w:t>
      </w:r>
      <w:r w:rsidR="00A21243">
        <w:rPr>
          <w:sz w:val="24"/>
          <w:szCs w:val="24"/>
          <w:lang w:val="ru-RU"/>
        </w:rPr>
        <w:t xml:space="preserve"> Чтобы раздать Синтез и получить Синтез надо быть Отцом</w:t>
      </w:r>
      <w:r w:rsidR="00BD5BA8">
        <w:rPr>
          <w:sz w:val="24"/>
          <w:szCs w:val="24"/>
          <w:lang w:val="ru-RU"/>
        </w:rPr>
        <w:t xml:space="preserve"> или представителем Отца на Земле</w:t>
      </w:r>
      <w:r w:rsidR="00A21243">
        <w:rPr>
          <w:sz w:val="24"/>
          <w:szCs w:val="24"/>
          <w:lang w:val="ru-RU"/>
        </w:rPr>
        <w:t>.</w:t>
      </w:r>
    </w:p>
    <w:p w:rsidR="001F2D97" w:rsidRDefault="001F2D97" w:rsidP="00D177AA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487F1E" w:rsidRDefault="001F2D97" w:rsidP="00D177AA">
      <w:pPr>
        <w:spacing w:after="0" w:line="240" w:lineRule="auto"/>
        <w:ind w:firstLine="567"/>
        <w:rPr>
          <w:b/>
          <w:sz w:val="24"/>
          <w:szCs w:val="24"/>
          <w:u w:val="single"/>
          <w:lang w:val="ru-RU"/>
        </w:rPr>
      </w:pPr>
      <w:r w:rsidRPr="001F2D97">
        <w:rPr>
          <w:b/>
          <w:sz w:val="24"/>
          <w:szCs w:val="24"/>
          <w:u w:val="single"/>
          <w:lang w:val="ru-RU"/>
        </w:rPr>
        <w:t>Взгляд Цивилизованности Синтеза</w:t>
      </w:r>
    </w:p>
    <w:p w:rsidR="001F2D97" w:rsidRPr="001F2D97" w:rsidRDefault="001F2D97" w:rsidP="00D177AA">
      <w:pPr>
        <w:spacing w:after="0" w:line="240" w:lineRule="auto"/>
        <w:ind w:firstLine="567"/>
        <w:rPr>
          <w:b/>
          <w:sz w:val="24"/>
          <w:szCs w:val="24"/>
          <w:u w:val="single"/>
          <w:lang w:val="ru-RU"/>
        </w:rPr>
      </w:pPr>
    </w:p>
    <w:p w:rsidR="000D7C24" w:rsidRDefault="00487F1E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00:39:</w:t>
      </w:r>
      <w:r w:rsidR="00F168F9">
        <w:rPr>
          <w:sz w:val="24"/>
          <w:szCs w:val="24"/>
          <w:lang w:val="ru-RU"/>
        </w:rPr>
        <w:t>42</w:t>
      </w:r>
      <w:r>
        <w:rPr>
          <w:sz w:val="24"/>
          <w:szCs w:val="24"/>
          <w:lang w:val="ru-RU"/>
        </w:rPr>
        <w:t xml:space="preserve">. </w:t>
      </w:r>
      <w:bookmarkStart w:id="0" w:name="_GoBack"/>
      <w:bookmarkEnd w:id="0"/>
      <w:r w:rsidR="00E60E2D">
        <w:rPr>
          <w:sz w:val="24"/>
          <w:szCs w:val="24"/>
          <w:lang w:val="ru-RU"/>
        </w:rPr>
        <w:t>Цивилизованность Синтеза Отца – Человека – Субъекта</w:t>
      </w:r>
      <w:r w:rsidR="00C44A61">
        <w:rPr>
          <w:sz w:val="24"/>
          <w:szCs w:val="24"/>
          <w:lang w:val="ru-RU"/>
        </w:rPr>
        <w:t>, когда он синтезируется огнеобразами, 8-рицей.</w:t>
      </w:r>
      <w:r w:rsidR="006903FF">
        <w:rPr>
          <w:sz w:val="24"/>
          <w:szCs w:val="24"/>
          <w:lang w:val="ru-RU"/>
        </w:rPr>
        <w:t xml:space="preserve"> </w:t>
      </w:r>
      <w:r w:rsidR="00C44A61">
        <w:rPr>
          <w:sz w:val="24"/>
          <w:szCs w:val="24"/>
          <w:lang w:val="ru-RU"/>
        </w:rPr>
        <w:t xml:space="preserve">Когда это синтезирование </w:t>
      </w:r>
      <w:r w:rsidR="002D4AC7">
        <w:rPr>
          <w:sz w:val="24"/>
          <w:szCs w:val="24"/>
          <w:lang w:val="ru-RU"/>
        </w:rPr>
        <w:t xml:space="preserve">огнеобразами, 8-рицей </w:t>
      </w:r>
      <w:r w:rsidR="00C44A61">
        <w:rPr>
          <w:sz w:val="24"/>
          <w:szCs w:val="24"/>
          <w:lang w:val="ru-RU"/>
        </w:rPr>
        <w:t xml:space="preserve">идёт разными огнеобразными составами. </w:t>
      </w:r>
      <w:r w:rsidR="000D5D1B">
        <w:rPr>
          <w:sz w:val="24"/>
          <w:szCs w:val="24"/>
          <w:lang w:val="ru-RU"/>
        </w:rPr>
        <w:t xml:space="preserve">Когда эманируются </w:t>
      </w:r>
      <w:r w:rsidR="00E826CF">
        <w:rPr>
          <w:sz w:val="24"/>
          <w:szCs w:val="24"/>
          <w:lang w:val="ru-RU"/>
        </w:rPr>
        <w:t xml:space="preserve">из него </w:t>
      </w:r>
      <w:r w:rsidR="000D5D1B">
        <w:rPr>
          <w:sz w:val="24"/>
          <w:szCs w:val="24"/>
          <w:lang w:val="ru-RU"/>
        </w:rPr>
        <w:t>разные составы.</w:t>
      </w:r>
      <w:r w:rsidR="00F85695">
        <w:rPr>
          <w:sz w:val="24"/>
          <w:szCs w:val="24"/>
          <w:lang w:val="ru-RU"/>
        </w:rPr>
        <w:t xml:space="preserve"> Всё это различить</w:t>
      </w:r>
      <w:r w:rsidR="00E826CF">
        <w:rPr>
          <w:sz w:val="24"/>
          <w:szCs w:val="24"/>
          <w:lang w:val="ru-RU"/>
        </w:rPr>
        <w:t>, связать</w:t>
      </w:r>
      <w:r w:rsidR="00F85695">
        <w:rPr>
          <w:sz w:val="24"/>
          <w:szCs w:val="24"/>
          <w:lang w:val="ru-RU"/>
        </w:rPr>
        <w:t xml:space="preserve"> и встроиться в это</w:t>
      </w:r>
      <w:r w:rsidR="00EA117D">
        <w:rPr>
          <w:sz w:val="24"/>
          <w:szCs w:val="24"/>
          <w:lang w:val="ru-RU"/>
        </w:rPr>
        <w:t xml:space="preserve"> есть</w:t>
      </w:r>
      <w:r w:rsidR="00F85695">
        <w:rPr>
          <w:sz w:val="24"/>
          <w:szCs w:val="24"/>
          <w:lang w:val="ru-RU"/>
        </w:rPr>
        <w:t xml:space="preserve"> цивилизованность.</w:t>
      </w:r>
      <w:r w:rsidR="00E15750">
        <w:rPr>
          <w:sz w:val="24"/>
          <w:szCs w:val="24"/>
          <w:lang w:val="ru-RU"/>
        </w:rPr>
        <w:t xml:space="preserve"> Поэтому это поставили на Воскрешение.</w:t>
      </w:r>
      <w:r w:rsidR="00EA117D">
        <w:rPr>
          <w:sz w:val="24"/>
          <w:szCs w:val="24"/>
          <w:lang w:val="ru-RU"/>
        </w:rPr>
        <w:t xml:space="preserve"> Потому что, когда ты в этом разбираешься, то, переходя в другой уровень, ты </w:t>
      </w:r>
      <w:r w:rsidR="00BE1B57">
        <w:rPr>
          <w:sz w:val="24"/>
          <w:szCs w:val="24"/>
          <w:lang w:val="ru-RU"/>
        </w:rPr>
        <w:t xml:space="preserve">там </w:t>
      </w:r>
      <w:r w:rsidR="00EA117D">
        <w:rPr>
          <w:sz w:val="24"/>
          <w:szCs w:val="24"/>
          <w:lang w:val="ru-RU"/>
        </w:rPr>
        <w:t>воскрешаешься.</w:t>
      </w:r>
    </w:p>
    <w:p w:rsidR="00BE1B57" w:rsidRDefault="00BE1B57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Посвящённого потом, или в Служащего, или в Учителя, или в Аватара, или в Отце, когда ты вышел, уже внутри формируется новая Часть Физическое тело. И то после того, как тебя назначили где ты служишь. В зависимости от архетипа физ. тело.</w:t>
      </w:r>
    </w:p>
    <w:p w:rsidR="004B12E0" w:rsidRDefault="00227E9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Это взгляд Цивилизованности Синтеза.</w:t>
      </w:r>
      <w:r w:rsidR="009C4484">
        <w:rPr>
          <w:sz w:val="24"/>
          <w:szCs w:val="24"/>
          <w:lang w:val="ru-RU"/>
        </w:rPr>
        <w:t xml:space="preserve"> То, что мы </w:t>
      </w:r>
      <w:r w:rsidR="00CF4940">
        <w:rPr>
          <w:sz w:val="24"/>
          <w:szCs w:val="24"/>
          <w:lang w:val="ru-RU"/>
        </w:rPr>
        <w:t xml:space="preserve">сейчас делали и </w:t>
      </w:r>
      <w:r w:rsidR="009C4484">
        <w:rPr>
          <w:sz w:val="24"/>
          <w:szCs w:val="24"/>
          <w:lang w:val="ru-RU"/>
        </w:rPr>
        <w:t xml:space="preserve">обсуждали, это </w:t>
      </w:r>
      <w:r w:rsidR="00CF4940">
        <w:rPr>
          <w:sz w:val="24"/>
          <w:szCs w:val="24"/>
          <w:lang w:val="ru-RU"/>
        </w:rPr>
        <w:t>взгляд</w:t>
      </w:r>
      <w:r w:rsidR="009C4484" w:rsidRPr="009C4484">
        <w:rPr>
          <w:sz w:val="24"/>
          <w:szCs w:val="24"/>
          <w:lang w:val="ru-RU"/>
        </w:rPr>
        <w:t xml:space="preserve"> </w:t>
      </w:r>
      <w:r w:rsidR="009C4484">
        <w:rPr>
          <w:sz w:val="24"/>
          <w:szCs w:val="24"/>
          <w:lang w:val="ru-RU"/>
        </w:rPr>
        <w:t>Цивилизованности Синтеза.</w:t>
      </w:r>
      <w:r w:rsidR="00CF4940">
        <w:rPr>
          <w:sz w:val="24"/>
          <w:szCs w:val="24"/>
          <w:lang w:val="ru-RU"/>
        </w:rPr>
        <w:t xml:space="preserve"> Это подход к Цивилизованности.</w:t>
      </w:r>
      <w:r w:rsidR="009C4484">
        <w:rPr>
          <w:sz w:val="24"/>
          <w:szCs w:val="24"/>
          <w:lang w:val="ru-RU"/>
        </w:rPr>
        <w:t xml:space="preserve"> </w:t>
      </w:r>
      <w:r w:rsidR="00BF425D">
        <w:rPr>
          <w:sz w:val="24"/>
          <w:szCs w:val="24"/>
          <w:lang w:val="ru-RU"/>
        </w:rPr>
        <w:t>Цивилизованность — это</w:t>
      </w:r>
      <w:r w:rsidR="00932A34">
        <w:rPr>
          <w:sz w:val="24"/>
          <w:szCs w:val="24"/>
          <w:lang w:val="ru-RU"/>
        </w:rPr>
        <w:t xml:space="preserve"> воспроизводство </w:t>
      </w:r>
      <w:r w:rsidR="00DD3F6C">
        <w:rPr>
          <w:sz w:val="24"/>
          <w:szCs w:val="24"/>
          <w:lang w:val="ru-RU"/>
        </w:rPr>
        <w:t xml:space="preserve">Отца – Человека – Субъекта. </w:t>
      </w:r>
      <w:r w:rsidR="00BF425D">
        <w:rPr>
          <w:sz w:val="24"/>
          <w:szCs w:val="24"/>
          <w:lang w:val="ru-RU"/>
        </w:rPr>
        <w:t>Воспроизводство всей 8-рицы.</w:t>
      </w:r>
      <w:r w:rsidR="00B54C0D">
        <w:rPr>
          <w:sz w:val="24"/>
          <w:szCs w:val="24"/>
          <w:lang w:val="ru-RU"/>
        </w:rPr>
        <w:t xml:space="preserve"> Когда</w:t>
      </w:r>
      <w:r w:rsidR="00132461">
        <w:rPr>
          <w:sz w:val="24"/>
          <w:szCs w:val="24"/>
          <w:lang w:val="ru-RU"/>
        </w:rPr>
        <w:t xml:space="preserve"> взгляд мы будем видеть</w:t>
      </w:r>
      <w:r w:rsidR="00B54C0D">
        <w:rPr>
          <w:sz w:val="24"/>
          <w:szCs w:val="24"/>
          <w:lang w:val="ru-RU"/>
        </w:rPr>
        <w:t xml:space="preserve">, </w:t>
      </w:r>
      <w:r w:rsidR="00132461">
        <w:rPr>
          <w:sz w:val="24"/>
          <w:szCs w:val="24"/>
          <w:lang w:val="ru-RU"/>
        </w:rPr>
        <w:t xml:space="preserve">мы </w:t>
      </w:r>
      <w:r w:rsidR="00B54C0D">
        <w:rPr>
          <w:sz w:val="24"/>
          <w:szCs w:val="24"/>
          <w:lang w:val="ru-RU"/>
        </w:rPr>
        <w:t xml:space="preserve">будем нести новую цивилизованность собою и в России, и из России. </w:t>
      </w:r>
      <w:r w:rsidR="00132461">
        <w:rPr>
          <w:sz w:val="24"/>
          <w:szCs w:val="24"/>
          <w:lang w:val="ru-RU"/>
        </w:rPr>
        <w:t>Это совершенно новый цивилизационный взгляд.</w:t>
      </w:r>
    </w:p>
    <w:p w:rsidR="00B4155D" w:rsidRDefault="00B54C0D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C135C">
        <w:rPr>
          <w:color w:val="FF0000"/>
          <w:sz w:val="24"/>
          <w:szCs w:val="24"/>
          <w:lang w:val="ru-RU"/>
        </w:rPr>
        <w:t>Первостяжание взгляда.</w:t>
      </w:r>
      <w:r>
        <w:rPr>
          <w:sz w:val="24"/>
          <w:szCs w:val="24"/>
          <w:lang w:val="ru-RU"/>
        </w:rPr>
        <w:t xml:space="preserve"> </w:t>
      </w:r>
      <w:r w:rsidR="00B4155D">
        <w:rPr>
          <w:sz w:val="24"/>
          <w:szCs w:val="24"/>
          <w:lang w:val="ru-RU"/>
        </w:rPr>
        <w:t>Взгляд это 13-я Частность, ч</w:t>
      </w:r>
      <w:r w:rsidR="00155DBA">
        <w:rPr>
          <w:sz w:val="24"/>
          <w:szCs w:val="24"/>
          <w:lang w:val="ru-RU"/>
        </w:rPr>
        <w:t>тобы новая цивилизация так видела.</w:t>
      </w:r>
      <w:r w:rsidR="00B4155D">
        <w:rPr>
          <w:sz w:val="24"/>
          <w:szCs w:val="24"/>
          <w:lang w:val="ru-RU"/>
        </w:rPr>
        <w:t xml:space="preserve"> Сюда можно добавить виды материи, архетипы материи и т.д.</w:t>
      </w:r>
    </w:p>
    <w:p w:rsidR="00B54C0D" w:rsidRDefault="00710F02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Стяжание цивилизованности Синтеза.</w:t>
      </w:r>
      <w:r w:rsidR="000A7AF0">
        <w:rPr>
          <w:sz w:val="24"/>
          <w:szCs w:val="24"/>
          <w:lang w:val="ru-RU"/>
        </w:rPr>
        <w:t xml:space="preserve"> Стяжать у Отца, чтобы у нас сохранился и остался в человечестве.</w:t>
      </w:r>
    </w:p>
    <w:p w:rsidR="00674B27" w:rsidRDefault="00674B27" w:rsidP="00674B2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674B27" w:rsidRDefault="00674B27" w:rsidP="00674B2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Новый взгляд на развитие ИВДИВО с 36-го архетипа материи. </w:t>
      </w:r>
    </w:p>
    <w:p w:rsidR="00E15750" w:rsidRPr="005C7D56" w:rsidRDefault="00E1575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13AD7" w:rsidRPr="002F589E" w:rsidRDefault="00613AD7" w:rsidP="00613AD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2F589E">
        <w:rPr>
          <w:b/>
          <w:sz w:val="24"/>
          <w:szCs w:val="24"/>
          <w:lang w:val="ru-RU"/>
        </w:rPr>
        <w:t xml:space="preserve">1:17:19-1:37:48. Практика 9. </w:t>
      </w:r>
      <w:r w:rsidRPr="002F589E">
        <w:rPr>
          <w:b/>
          <w:color w:val="FF0000"/>
          <w:sz w:val="24"/>
          <w:szCs w:val="24"/>
          <w:lang w:val="ru-RU"/>
        </w:rPr>
        <w:t>Первостяжание</w:t>
      </w:r>
      <w:r w:rsidRPr="002F589E">
        <w:rPr>
          <w:b/>
          <w:sz w:val="24"/>
          <w:szCs w:val="24"/>
          <w:lang w:val="ru-RU"/>
        </w:rPr>
        <w:t>. Стяжание Образа ИВО на явление 64-уровневой структуризации огнеобразов взаимоорганизующим явлением Частей, Систем и Аппаратов в синтезе вышестоящей 8-ричной телесности, физического явления и в синтезе архетипов в ИВДИВО ИВО.</w:t>
      </w:r>
    </w:p>
    <w:p w:rsidR="00052651" w:rsidRDefault="00052651" w:rsidP="00DB1E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1E78B0" w:rsidRDefault="001E78B0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6754">
        <w:rPr>
          <w:sz w:val="24"/>
          <w:szCs w:val="24"/>
          <w:lang w:val="ru-RU"/>
        </w:rPr>
        <w:t>1:3</w:t>
      </w:r>
      <w:r>
        <w:rPr>
          <w:sz w:val="24"/>
          <w:szCs w:val="24"/>
          <w:lang w:val="ru-RU"/>
        </w:rPr>
        <w:t>9</w:t>
      </w:r>
      <w:r w:rsidRPr="00786754">
        <w:rPr>
          <w:sz w:val="24"/>
          <w:szCs w:val="24"/>
          <w:lang w:val="ru-RU"/>
        </w:rPr>
        <w:t>:4</w:t>
      </w:r>
      <w:r>
        <w:rPr>
          <w:sz w:val="24"/>
          <w:szCs w:val="24"/>
          <w:lang w:val="ru-RU"/>
        </w:rPr>
        <w:t>0. Можно ли заниматься йогой? Можно, если это, например, пранаяма. О занятиях йогой.</w:t>
      </w:r>
      <w:r w:rsidR="00911EBF">
        <w:rPr>
          <w:sz w:val="24"/>
          <w:szCs w:val="24"/>
          <w:lang w:val="ru-RU"/>
        </w:rPr>
        <w:t xml:space="preserve"> Направлять энергию по телу запрещено.</w:t>
      </w:r>
      <w:r w:rsidR="00C33F3C">
        <w:rPr>
          <w:sz w:val="24"/>
          <w:szCs w:val="24"/>
          <w:lang w:val="ru-RU"/>
        </w:rPr>
        <w:t xml:space="preserve"> </w:t>
      </w:r>
      <w:r w:rsidR="003624F0">
        <w:rPr>
          <w:sz w:val="24"/>
          <w:szCs w:val="24"/>
          <w:lang w:val="ru-RU"/>
        </w:rPr>
        <w:t>Надо переосмыслить йогу Синтезом.</w:t>
      </w:r>
      <w:r w:rsidR="00CA112A">
        <w:rPr>
          <w:sz w:val="24"/>
          <w:szCs w:val="24"/>
          <w:lang w:val="ru-RU"/>
        </w:rPr>
        <w:t xml:space="preserve"> Переосмыслить опыт прошлого.</w:t>
      </w:r>
      <w:r w:rsidR="00E55D0E">
        <w:rPr>
          <w:sz w:val="24"/>
          <w:szCs w:val="24"/>
          <w:lang w:val="ru-RU"/>
        </w:rPr>
        <w:t xml:space="preserve"> Асаны — разработка физ. тела.</w:t>
      </w:r>
    </w:p>
    <w:p w:rsidR="00A22353" w:rsidRDefault="00A22353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Кут Хуми был раджой, когда воплощался в Индии.</w:t>
      </w:r>
    </w:p>
    <w:p w:rsidR="00C33F3C" w:rsidRDefault="00C33F3C" w:rsidP="00DB1E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8B0" w:rsidRDefault="00517483" w:rsidP="0056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6754">
        <w:rPr>
          <w:sz w:val="24"/>
          <w:szCs w:val="24"/>
          <w:lang w:val="ru-RU"/>
        </w:rPr>
        <w:t>1:</w:t>
      </w:r>
      <w:r>
        <w:rPr>
          <w:sz w:val="24"/>
          <w:szCs w:val="24"/>
          <w:lang w:val="ru-RU"/>
        </w:rPr>
        <w:t>51</w:t>
      </w:r>
      <w:r w:rsidRPr="0078675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28.</w:t>
      </w:r>
      <w:r w:rsidR="005617FC">
        <w:rPr>
          <w:sz w:val="24"/>
          <w:szCs w:val="24"/>
          <w:lang w:val="ru-RU"/>
        </w:rPr>
        <w:t xml:space="preserve"> Ночная подготовка. Была итоговая проверка </w:t>
      </w:r>
      <w:r w:rsidR="005617FC" w:rsidRPr="00E5127D">
        <w:rPr>
          <w:b/>
          <w:sz w:val="24"/>
          <w:szCs w:val="24"/>
          <w:lang w:val="ru-RU"/>
        </w:rPr>
        <w:t>32 организаций ИВДИВО</w:t>
      </w:r>
      <w:r w:rsidR="005617FC">
        <w:rPr>
          <w:sz w:val="24"/>
          <w:szCs w:val="24"/>
          <w:lang w:val="ru-RU"/>
        </w:rPr>
        <w:t>. Был вопрос по двум орг-циям: экономике и обществу. ИВДИВО экономика выходит на Империю.</w:t>
      </w:r>
      <w:r w:rsidR="005617FC" w:rsidRPr="005617FC">
        <w:rPr>
          <w:sz w:val="24"/>
          <w:szCs w:val="24"/>
          <w:lang w:val="ru-RU"/>
        </w:rPr>
        <w:t xml:space="preserve"> </w:t>
      </w:r>
      <w:r w:rsidR="005617FC">
        <w:rPr>
          <w:sz w:val="24"/>
          <w:szCs w:val="24"/>
          <w:lang w:val="ru-RU"/>
        </w:rPr>
        <w:t>Ключ 8-1: ИВДИВО экономика управляет образованием.</w:t>
      </w:r>
      <w:r w:rsidR="004F7257">
        <w:rPr>
          <w:sz w:val="24"/>
          <w:szCs w:val="24"/>
          <w:lang w:val="ru-RU"/>
        </w:rPr>
        <w:t xml:space="preserve"> Образование управляет психодинамикой.</w:t>
      </w:r>
    </w:p>
    <w:p w:rsidR="005617FC" w:rsidRDefault="005D1180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Сердце и ИВДИВО экономика не всегда совместимы.</w:t>
      </w:r>
      <w:r w:rsidR="00F51AB3">
        <w:rPr>
          <w:sz w:val="24"/>
          <w:szCs w:val="24"/>
          <w:lang w:val="ru-RU"/>
        </w:rPr>
        <w:t xml:space="preserve"> На ИВДИВО экономике Прасердце.</w:t>
      </w:r>
    </w:p>
    <w:p w:rsidR="00DB3EBC" w:rsidRDefault="00DB3EBC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Объяснение по организациям.</w:t>
      </w:r>
      <w:r w:rsidR="00B321E1">
        <w:rPr>
          <w:sz w:val="24"/>
          <w:szCs w:val="24"/>
          <w:lang w:val="ru-RU"/>
        </w:rPr>
        <w:t xml:space="preserve"> Как строится организация.</w:t>
      </w:r>
    </w:p>
    <w:p w:rsidR="003D7519" w:rsidRDefault="003D7519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сегодня 32 организации максимально устойчивы, гармоничны, комфортны и для физики, и для вышестоящего.</w:t>
      </w:r>
      <w:r w:rsidR="00F562CD">
        <w:rPr>
          <w:sz w:val="24"/>
          <w:szCs w:val="24"/>
          <w:lang w:val="ru-RU"/>
        </w:rPr>
        <w:t xml:space="preserve"> Мы вступаем в эти 32 организации на очень долгий период развития.</w:t>
      </w:r>
      <w:r w:rsidR="005A3BA1">
        <w:rPr>
          <w:sz w:val="24"/>
          <w:szCs w:val="24"/>
          <w:lang w:val="ru-RU"/>
        </w:rPr>
        <w:t xml:space="preserve"> Мы вступаем в эпоху 32 организаций. Цивилиз</w:t>
      </w:r>
      <w:r w:rsidR="00427A44">
        <w:rPr>
          <w:sz w:val="24"/>
          <w:szCs w:val="24"/>
          <w:lang w:val="ru-RU"/>
        </w:rPr>
        <w:t>ация вернулась на свой горизонт Воскрешения. Была проверка Цивилизации. Теперь Цивилизация в этом варианте будет внедряться в человечество.</w:t>
      </w:r>
    </w:p>
    <w:p w:rsidR="0054438D" w:rsidRDefault="0054438D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A7E9B" w:rsidRDefault="0054438D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6754">
        <w:rPr>
          <w:sz w:val="24"/>
          <w:szCs w:val="24"/>
          <w:lang w:val="ru-RU"/>
        </w:rPr>
        <w:t>1:</w:t>
      </w:r>
      <w:r>
        <w:rPr>
          <w:sz w:val="24"/>
          <w:szCs w:val="24"/>
          <w:lang w:val="ru-RU"/>
        </w:rPr>
        <w:t>59</w:t>
      </w:r>
      <w:r w:rsidRPr="0078675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00. </w:t>
      </w:r>
      <w:r w:rsidR="00E5127D">
        <w:rPr>
          <w:sz w:val="24"/>
          <w:szCs w:val="24"/>
          <w:lang w:val="ru-RU"/>
        </w:rPr>
        <w:t>Тем, что вышли в 36-й архетип, мы поменяли ситуацию на планете.</w:t>
      </w:r>
      <w:r w:rsidR="006870C0">
        <w:rPr>
          <w:sz w:val="24"/>
          <w:szCs w:val="24"/>
          <w:lang w:val="ru-RU"/>
        </w:rPr>
        <w:t xml:space="preserve"> Как поменялась ситуация мы увидим в ближайший месяц, может быть годы. Отец сказал, что ситуация на планете кардинально поменялась.</w:t>
      </w:r>
      <w:r w:rsidR="004E48A8">
        <w:rPr>
          <w:sz w:val="24"/>
          <w:szCs w:val="24"/>
          <w:lang w:val="ru-RU"/>
        </w:rPr>
        <w:t xml:space="preserve"> Отец сказал, что будем воплощать Цивилизацию. Это значит, что старая цивилизация окончательно выметается и Папа внедряет новую</w:t>
      </w:r>
      <w:r w:rsidR="00BA7E9B">
        <w:rPr>
          <w:sz w:val="24"/>
          <w:szCs w:val="24"/>
          <w:lang w:val="ru-RU"/>
        </w:rPr>
        <w:t>: Цивилизацию Синтеза Отца – Человека – Субъекта.</w:t>
      </w:r>
    </w:p>
    <w:p w:rsidR="001B2775" w:rsidRDefault="001B2775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E5127D" w:rsidRDefault="00BA7E9B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78675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01</w:t>
      </w:r>
      <w:r w:rsidRPr="0078675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00. Экономика на Огне человечности.</w:t>
      </w:r>
      <w:r w:rsidR="006870C0">
        <w:rPr>
          <w:sz w:val="24"/>
          <w:szCs w:val="24"/>
          <w:lang w:val="ru-RU"/>
        </w:rPr>
        <w:t xml:space="preserve"> </w:t>
      </w:r>
      <w:r w:rsidR="00EB4E7F">
        <w:rPr>
          <w:sz w:val="24"/>
          <w:szCs w:val="24"/>
          <w:lang w:val="ru-RU"/>
        </w:rPr>
        <w:t>Именно тем, что экономика нечеловечна, сейчас у нас экономический кризис.</w:t>
      </w:r>
      <w:r w:rsidR="008C0B09">
        <w:rPr>
          <w:sz w:val="24"/>
          <w:szCs w:val="24"/>
          <w:lang w:val="ru-RU"/>
        </w:rPr>
        <w:t xml:space="preserve"> Она настроена не на человека, а на извлечение прибыли.</w:t>
      </w:r>
      <w:r w:rsidR="00530012">
        <w:rPr>
          <w:sz w:val="24"/>
          <w:szCs w:val="24"/>
          <w:lang w:val="ru-RU"/>
        </w:rPr>
        <w:t xml:space="preserve"> Переосмысление потребительства.</w:t>
      </w:r>
      <w:r w:rsidR="003A3AD9">
        <w:rPr>
          <w:sz w:val="24"/>
          <w:szCs w:val="24"/>
          <w:lang w:val="ru-RU"/>
        </w:rPr>
        <w:t xml:space="preserve"> Сложное переосмысление: экономика и человечность.</w:t>
      </w:r>
    </w:p>
    <w:p w:rsidR="00A729DC" w:rsidRDefault="00A729DC" w:rsidP="00517483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33DBC" w:rsidRDefault="00A729DC" w:rsidP="00A729D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78675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05</w:t>
      </w:r>
      <w:r w:rsidRPr="0078675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30. Третье объявление.</w:t>
      </w:r>
      <w:r w:rsidR="002D5BF1">
        <w:rPr>
          <w:sz w:val="24"/>
          <w:szCs w:val="24"/>
          <w:lang w:val="ru-RU"/>
        </w:rPr>
        <w:t xml:space="preserve"> После проверки всех организаций проверили нас, как мы выдержали 36-й архетип с огнеобразами на </w:t>
      </w:r>
      <w:r w:rsidR="00482239">
        <w:rPr>
          <w:sz w:val="24"/>
          <w:szCs w:val="24"/>
          <w:lang w:val="ru-RU"/>
        </w:rPr>
        <w:t xml:space="preserve">4 септиллиона. Мы выдержали. Отцу </w:t>
      </w:r>
      <w:r w:rsidR="00935EA6">
        <w:rPr>
          <w:sz w:val="24"/>
          <w:szCs w:val="24"/>
          <w:lang w:val="ru-RU"/>
        </w:rPr>
        <w:t>понравилось,</w:t>
      </w:r>
      <w:r w:rsidR="00482239">
        <w:rPr>
          <w:sz w:val="24"/>
          <w:szCs w:val="24"/>
          <w:lang w:val="ru-RU"/>
        </w:rPr>
        <w:t xml:space="preserve"> и он удовлетворил заявку, что мы теперь будем стяжать раз в полгода. </w:t>
      </w:r>
      <w:r w:rsidR="00935EA6">
        <w:rPr>
          <w:sz w:val="24"/>
          <w:szCs w:val="24"/>
          <w:lang w:val="ru-RU"/>
        </w:rPr>
        <w:t xml:space="preserve">Большая часть Аватар – Ипостасей сказала: «Нет». </w:t>
      </w:r>
      <w:r w:rsidR="004F147C">
        <w:rPr>
          <w:sz w:val="24"/>
          <w:szCs w:val="24"/>
          <w:lang w:val="ru-RU"/>
        </w:rPr>
        <w:t>Если Отец пошёл против Аватар – Ипостасей, он увидел в этом более высокую ценность.</w:t>
      </w:r>
      <w:r w:rsidR="00AD7EA5">
        <w:rPr>
          <w:sz w:val="24"/>
          <w:szCs w:val="24"/>
          <w:lang w:val="ru-RU"/>
        </w:rPr>
        <w:t xml:space="preserve"> На нас смотрел Отец. Мы сократили с 30 лет до 15 освоение </w:t>
      </w:r>
      <w:r w:rsidR="00E3203E">
        <w:rPr>
          <w:sz w:val="24"/>
          <w:szCs w:val="24"/>
          <w:lang w:val="ru-RU"/>
        </w:rPr>
        <w:t xml:space="preserve">34 </w:t>
      </w:r>
      <w:r w:rsidR="00AD7EA5">
        <w:rPr>
          <w:sz w:val="24"/>
          <w:szCs w:val="24"/>
          <w:lang w:val="ru-RU"/>
        </w:rPr>
        <w:t>архетипов.</w:t>
      </w:r>
    </w:p>
    <w:p w:rsidR="00400B3D" w:rsidRDefault="00400B3D" w:rsidP="00A729D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съезде будем переходить на 36-37</w:t>
      </w:r>
      <w:r w:rsidR="00750F8F">
        <w:rPr>
          <w:sz w:val="24"/>
          <w:szCs w:val="24"/>
          <w:lang w:val="ru-RU"/>
        </w:rPr>
        <w:t>-й</w:t>
      </w:r>
      <w:r>
        <w:rPr>
          <w:sz w:val="24"/>
          <w:szCs w:val="24"/>
          <w:lang w:val="ru-RU"/>
        </w:rPr>
        <w:t xml:space="preserve"> архетип. </w:t>
      </w:r>
      <w:r w:rsidR="005D5FB6">
        <w:rPr>
          <w:sz w:val="24"/>
          <w:szCs w:val="24"/>
          <w:lang w:val="ru-RU"/>
        </w:rPr>
        <w:t xml:space="preserve">Утверждена перспектива перехода на шаг выше на съезде. </w:t>
      </w:r>
      <w:r>
        <w:rPr>
          <w:sz w:val="24"/>
          <w:szCs w:val="24"/>
          <w:lang w:val="ru-RU"/>
        </w:rPr>
        <w:t>Отец поменял свой План</w:t>
      </w:r>
      <w:r w:rsidR="00345A08">
        <w:rPr>
          <w:sz w:val="24"/>
          <w:szCs w:val="24"/>
          <w:lang w:val="ru-RU"/>
        </w:rPr>
        <w:t xml:space="preserve"> не ежегодного стяжания, а раз в полгода</w:t>
      </w:r>
      <w:r>
        <w:rPr>
          <w:sz w:val="24"/>
          <w:szCs w:val="24"/>
          <w:lang w:val="ru-RU"/>
        </w:rPr>
        <w:t>.</w:t>
      </w:r>
      <w:r w:rsidR="005F6630">
        <w:rPr>
          <w:sz w:val="24"/>
          <w:szCs w:val="24"/>
          <w:lang w:val="ru-RU"/>
        </w:rPr>
        <w:t xml:space="preserve"> Наше тело выдержало. </w:t>
      </w:r>
      <w:r w:rsidR="00397997">
        <w:rPr>
          <w:sz w:val="24"/>
          <w:szCs w:val="24"/>
          <w:lang w:val="ru-RU"/>
        </w:rPr>
        <w:t xml:space="preserve">Мы прошли на очень тонкой грани. Должно было быть достаточно много Синтеза, чтобы мы это выдержали. </w:t>
      </w:r>
      <w:r w:rsidR="008E2FEC">
        <w:rPr>
          <w:sz w:val="24"/>
          <w:szCs w:val="24"/>
          <w:lang w:val="ru-RU"/>
        </w:rPr>
        <w:t>Человечество получает 15 лет запаса</w:t>
      </w:r>
      <w:r w:rsidR="000230B9">
        <w:rPr>
          <w:sz w:val="24"/>
          <w:szCs w:val="24"/>
          <w:lang w:val="ru-RU"/>
        </w:rPr>
        <w:t>, это очень много, ускоренного развития</w:t>
      </w:r>
      <w:r w:rsidR="008E2FEC">
        <w:rPr>
          <w:sz w:val="24"/>
          <w:szCs w:val="24"/>
          <w:lang w:val="ru-RU"/>
        </w:rPr>
        <w:t>.</w:t>
      </w:r>
      <w:r w:rsidR="009E3B3B">
        <w:rPr>
          <w:sz w:val="24"/>
          <w:szCs w:val="24"/>
          <w:lang w:val="ru-RU"/>
        </w:rPr>
        <w:t xml:space="preserve"> </w:t>
      </w:r>
      <w:r w:rsidR="000230B9">
        <w:rPr>
          <w:sz w:val="24"/>
          <w:szCs w:val="24"/>
          <w:lang w:val="ru-RU"/>
        </w:rPr>
        <w:t xml:space="preserve">Мы 64 архетипа освоим быстрее. </w:t>
      </w:r>
      <w:r w:rsidR="009E3B3B">
        <w:rPr>
          <w:sz w:val="24"/>
          <w:szCs w:val="24"/>
          <w:lang w:val="ru-RU"/>
        </w:rPr>
        <w:t>Скорость имеет значение.</w:t>
      </w:r>
    </w:p>
    <w:p w:rsidR="00DF7D91" w:rsidRDefault="00DF7D91" w:rsidP="00A729D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Когда мы переходим, то пережигаем </w:t>
      </w:r>
      <w:r w:rsidR="00645685">
        <w:rPr>
          <w:sz w:val="24"/>
          <w:szCs w:val="24"/>
          <w:lang w:val="ru-RU"/>
        </w:rPr>
        <w:t>в человечестве сложные</w:t>
      </w:r>
      <w:r w:rsidR="00B34762">
        <w:rPr>
          <w:sz w:val="24"/>
          <w:szCs w:val="24"/>
          <w:lang w:val="ru-RU"/>
        </w:rPr>
        <w:t xml:space="preserve"> </w:t>
      </w:r>
      <w:r w:rsidR="00645685">
        <w:rPr>
          <w:sz w:val="24"/>
          <w:szCs w:val="24"/>
          <w:lang w:val="ru-RU"/>
        </w:rPr>
        <w:t>решения</w:t>
      </w:r>
      <w:r w:rsidR="00875707">
        <w:rPr>
          <w:sz w:val="24"/>
          <w:szCs w:val="24"/>
          <w:lang w:val="ru-RU"/>
        </w:rPr>
        <w:t xml:space="preserve"> вплоть до уничтожения всего человечества. </w:t>
      </w:r>
    </w:p>
    <w:p w:rsidR="001E78B0" w:rsidRDefault="001E78B0" w:rsidP="00DB1E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A34854" w:rsidRDefault="00A34854" w:rsidP="00BC319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 от Трансвизорных тел: «А можно они сначала стяжают 32 организации ИВДИВО, а потом нас отпустят?»</w:t>
      </w:r>
      <w:r w:rsidR="002A1B67">
        <w:rPr>
          <w:sz w:val="24"/>
          <w:szCs w:val="24"/>
          <w:lang w:val="ru-RU"/>
        </w:rPr>
        <w:t xml:space="preserve"> Папа сказал, что поступило заявление от ТТ сначала стяжать ИВДИВО на 32 организации.</w:t>
      </w:r>
      <w:r w:rsidR="00216CE2">
        <w:rPr>
          <w:sz w:val="24"/>
          <w:szCs w:val="24"/>
          <w:lang w:val="ru-RU"/>
        </w:rPr>
        <w:t xml:space="preserve"> Тела сами сразу в 32 организации войти не смогут.</w:t>
      </w:r>
      <w:r w:rsidR="00881B7B">
        <w:rPr>
          <w:sz w:val="24"/>
          <w:szCs w:val="24"/>
          <w:lang w:val="ru-RU"/>
        </w:rPr>
        <w:t xml:space="preserve"> Когда мы стяжаем у них появится выбор по разным организациям.</w:t>
      </w:r>
      <w:r w:rsidR="00E347FC">
        <w:rPr>
          <w:sz w:val="24"/>
          <w:szCs w:val="24"/>
          <w:lang w:val="ru-RU"/>
        </w:rPr>
        <w:t xml:space="preserve"> </w:t>
      </w:r>
    </w:p>
    <w:p w:rsidR="00A34854" w:rsidRDefault="00A34854" w:rsidP="00BC319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52651" w:rsidRPr="00216CE2" w:rsidRDefault="00A34854" w:rsidP="00BC319B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C319B" w:rsidRPr="00216CE2">
        <w:rPr>
          <w:b/>
          <w:sz w:val="24"/>
          <w:szCs w:val="24"/>
          <w:lang w:val="ru-RU"/>
        </w:rPr>
        <w:t>2:</w:t>
      </w:r>
      <w:r w:rsidR="00B40C3D">
        <w:rPr>
          <w:b/>
          <w:sz w:val="24"/>
          <w:szCs w:val="24"/>
          <w:lang w:val="ru-RU"/>
        </w:rPr>
        <w:t>33</w:t>
      </w:r>
      <w:r w:rsidR="00BC319B" w:rsidRPr="00216CE2">
        <w:rPr>
          <w:b/>
          <w:sz w:val="24"/>
          <w:szCs w:val="24"/>
          <w:lang w:val="ru-RU"/>
        </w:rPr>
        <w:t>:</w:t>
      </w:r>
      <w:r w:rsidR="00B40C3D">
        <w:rPr>
          <w:b/>
          <w:sz w:val="24"/>
          <w:szCs w:val="24"/>
          <w:lang w:val="ru-RU"/>
        </w:rPr>
        <w:t>24</w:t>
      </w:r>
      <w:r w:rsidR="00BC319B" w:rsidRPr="00216CE2">
        <w:rPr>
          <w:b/>
          <w:sz w:val="24"/>
          <w:szCs w:val="24"/>
          <w:lang w:val="ru-RU"/>
        </w:rPr>
        <w:t>-2:</w:t>
      </w:r>
      <w:r w:rsidR="00B40C3D">
        <w:rPr>
          <w:b/>
          <w:sz w:val="24"/>
          <w:szCs w:val="24"/>
          <w:lang w:val="ru-RU"/>
        </w:rPr>
        <w:t>56</w:t>
      </w:r>
      <w:r w:rsidR="00BC319B" w:rsidRPr="00216CE2">
        <w:rPr>
          <w:b/>
          <w:sz w:val="24"/>
          <w:szCs w:val="24"/>
          <w:lang w:val="ru-RU"/>
        </w:rPr>
        <w:t>:</w:t>
      </w:r>
      <w:r w:rsidR="00B40C3D">
        <w:rPr>
          <w:b/>
          <w:sz w:val="24"/>
          <w:szCs w:val="24"/>
          <w:lang w:val="ru-RU"/>
        </w:rPr>
        <w:t>38</w:t>
      </w:r>
      <w:r w:rsidR="00BC319B" w:rsidRPr="00216CE2">
        <w:rPr>
          <w:b/>
          <w:sz w:val="24"/>
          <w:szCs w:val="24"/>
          <w:lang w:val="ru-RU"/>
        </w:rPr>
        <w:t>. Практика 10.</w:t>
      </w:r>
      <w:r w:rsidR="00772C91" w:rsidRPr="00216CE2">
        <w:rPr>
          <w:b/>
          <w:sz w:val="24"/>
          <w:szCs w:val="24"/>
          <w:lang w:val="ru-RU"/>
        </w:rPr>
        <w:t xml:space="preserve"> </w:t>
      </w:r>
      <w:r w:rsidR="00C76745" w:rsidRPr="00216CE2">
        <w:rPr>
          <w:b/>
          <w:sz w:val="24"/>
          <w:szCs w:val="24"/>
          <w:lang w:val="ru-RU"/>
        </w:rPr>
        <w:t>Стяжание ИВДИВО в 32 о</w:t>
      </w:r>
      <w:r w:rsidR="00772C91" w:rsidRPr="00216CE2">
        <w:rPr>
          <w:b/>
          <w:sz w:val="24"/>
          <w:szCs w:val="24"/>
          <w:lang w:val="ru-RU"/>
        </w:rPr>
        <w:t>рганизации</w:t>
      </w:r>
      <w:r w:rsidR="00C76745" w:rsidRPr="00216CE2">
        <w:rPr>
          <w:b/>
          <w:sz w:val="24"/>
          <w:szCs w:val="24"/>
          <w:lang w:val="ru-RU"/>
        </w:rPr>
        <w:t>.</w:t>
      </w:r>
    </w:p>
    <w:p w:rsidR="00AB5F15" w:rsidRDefault="00AB5F15" w:rsidP="00BC319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B5F15" w:rsidRDefault="00CE179F" w:rsidP="00BC319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E179F">
        <w:rPr>
          <w:sz w:val="24"/>
          <w:szCs w:val="24"/>
          <w:lang w:val="ru-RU"/>
        </w:rPr>
        <w:t>Организации ИВДИВО и фиксации можно увидеть только, научившись видеть. Это тренировка в зданиях</w:t>
      </w:r>
      <w:r>
        <w:rPr>
          <w:sz w:val="24"/>
          <w:szCs w:val="24"/>
          <w:lang w:val="ru-RU"/>
        </w:rPr>
        <w:t>, в экополисах и так далее. Тогда 32 направления можно увидеть внутри ИВДИВО. Это та цель, которую надо добиваться.</w:t>
      </w:r>
      <w:r w:rsidR="009818FC">
        <w:rPr>
          <w:sz w:val="24"/>
          <w:szCs w:val="24"/>
          <w:lang w:val="ru-RU"/>
        </w:rPr>
        <w:t xml:space="preserve"> Вопрос в том, что надо научиться видеть, как они действуют. </w:t>
      </w:r>
    </w:p>
    <w:p w:rsidR="00CE179F" w:rsidRDefault="002F4234" w:rsidP="00BC319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Важный момент: структура ИВДИВО — 32 организации. В организации входят все управления. Управления сначала входят в каждую из 32 организаций. </w:t>
      </w:r>
      <w:r w:rsidR="00374CEC">
        <w:rPr>
          <w:sz w:val="24"/>
          <w:szCs w:val="24"/>
          <w:lang w:val="ru-RU"/>
        </w:rPr>
        <w:t xml:space="preserve">В каждой организации по 256 управлений. В каждом управлении 192 отдела. </w:t>
      </w:r>
    </w:p>
    <w:p w:rsidR="009D29EA" w:rsidRPr="00CE179F" w:rsidRDefault="009D29EA" w:rsidP="00BC319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52651" w:rsidRPr="00B40C3D" w:rsidRDefault="00AC03DC" w:rsidP="00BC319B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B40C3D">
        <w:rPr>
          <w:b/>
          <w:sz w:val="24"/>
          <w:szCs w:val="24"/>
          <w:lang w:val="ru-RU"/>
        </w:rPr>
        <w:t>3</w:t>
      </w:r>
      <w:r w:rsidR="00BC319B" w:rsidRPr="00B40C3D">
        <w:rPr>
          <w:b/>
          <w:sz w:val="24"/>
          <w:szCs w:val="24"/>
          <w:lang w:val="ru-RU"/>
        </w:rPr>
        <w:t>:</w:t>
      </w:r>
      <w:r w:rsidR="00B40C3D" w:rsidRPr="00B40C3D">
        <w:rPr>
          <w:b/>
          <w:sz w:val="24"/>
          <w:szCs w:val="24"/>
          <w:lang w:val="ru-RU"/>
        </w:rPr>
        <w:t>05</w:t>
      </w:r>
      <w:r w:rsidR="00BC319B" w:rsidRPr="00B40C3D">
        <w:rPr>
          <w:b/>
          <w:sz w:val="24"/>
          <w:szCs w:val="24"/>
          <w:lang w:val="ru-RU"/>
        </w:rPr>
        <w:t>:</w:t>
      </w:r>
      <w:r w:rsidR="00B40C3D" w:rsidRPr="00B40C3D">
        <w:rPr>
          <w:b/>
          <w:sz w:val="24"/>
          <w:szCs w:val="24"/>
          <w:lang w:val="ru-RU"/>
        </w:rPr>
        <w:t>24</w:t>
      </w:r>
      <w:r w:rsidRPr="00B40C3D">
        <w:rPr>
          <w:b/>
          <w:sz w:val="24"/>
          <w:szCs w:val="24"/>
          <w:lang w:val="ru-RU"/>
        </w:rPr>
        <w:t>-3</w:t>
      </w:r>
      <w:r w:rsidR="00BC319B" w:rsidRPr="00B40C3D">
        <w:rPr>
          <w:b/>
          <w:sz w:val="24"/>
          <w:szCs w:val="24"/>
          <w:lang w:val="ru-RU"/>
        </w:rPr>
        <w:t>:</w:t>
      </w:r>
      <w:r w:rsidR="00B40C3D" w:rsidRPr="00B40C3D">
        <w:rPr>
          <w:b/>
          <w:sz w:val="24"/>
          <w:szCs w:val="24"/>
          <w:lang w:val="ru-RU"/>
        </w:rPr>
        <w:t>26</w:t>
      </w:r>
      <w:r w:rsidR="00BC319B" w:rsidRPr="00B40C3D">
        <w:rPr>
          <w:b/>
          <w:sz w:val="24"/>
          <w:szCs w:val="24"/>
          <w:lang w:val="ru-RU"/>
        </w:rPr>
        <w:t>:</w:t>
      </w:r>
      <w:r w:rsidR="00B40C3D" w:rsidRPr="00B40C3D">
        <w:rPr>
          <w:b/>
          <w:sz w:val="24"/>
          <w:szCs w:val="24"/>
          <w:lang w:val="ru-RU"/>
        </w:rPr>
        <w:t>10</w:t>
      </w:r>
      <w:r w:rsidR="00BC319B" w:rsidRPr="00B40C3D">
        <w:rPr>
          <w:b/>
          <w:sz w:val="24"/>
          <w:szCs w:val="24"/>
          <w:lang w:val="ru-RU"/>
        </w:rPr>
        <w:t>. Практика 9.</w:t>
      </w:r>
      <w:r w:rsidRPr="00B40C3D">
        <w:rPr>
          <w:b/>
          <w:sz w:val="24"/>
          <w:szCs w:val="24"/>
          <w:lang w:val="ru-RU"/>
        </w:rPr>
        <w:t xml:space="preserve"> Отпускание тел в Октавной Метагалактике.</w:t>
      </w:r>
    </w:p>
    <w:p w:rsidR="00052651" w:rsidRDefault="00052651" w:rsidP="00DB1E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7B02E4" w:rsidRDefault="007B02E4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B02E4" w:rsidRDefault="007B02E4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74CEC" w:rsidRDefault="00374CEC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74CEC" w:rsidRDefault="00374CEC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74CEC" w:rsidRDefault="00374CEC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17AE7" w:rsidRPr="00841439" w:rsidRDefault="00701D4D" w:rsidP="00841439">
      <w:pPr>
        <w:spacing w:after="0" w:line="240" w:lineRule="auto"/>
        <w:jc w:val="left"/>
        <w:rPr>
          <w:sz w:val="22"/>
          <w:szCs w:val="22"/>
          <w:lang w:val="ru-RU"/>
        </w:rPr>
      </w:pPr>
      <w:r w:rsidRPr="00841439">
        <w:rPr>
          <w:sz w:val="22"/>
          <w:szCs w:val="22"/>
          <w:lang w:val="ru-RU"/>
        </w:rPr>
        <w:t>Набор</w:t>
      </w:r>
      <w:r w:rsidR="00493732" w:rsidRPr="00841439">
        <w:rPr>
          <w:sz w:val="22"/>
          <w:szCs w:val="22"/>
          <w:lang w:val="ru-RU"/>
        </w:rPr>
        <w:t xml:space="preserve"> и п</w:t>
      </w:r>
      <w:r w:rsidRPr="00841439">
        <w:rPr>
          <w:sz w:val="22"/>
          <w:szCs w:val="22"/>
          <w:lang w:val="ru-RU"/>
        </w:rPr>
        <w:t>роверка</w:t>
      </w:r>
      <w:r w:rsidR="00493732" w:rsidRPr="00841439">
        <w:rPr>
          <w:sz w:val="22"/>
          <w:szCs w:val="22"/>
          <w:lang w:val="ru-RU"/>
        </w:rPr>
        <w:t>:</w:t>
      </w:r>
      <w:r w:rsidR="00F17AE7" w:rsidRPr="00841439">
        <w:rPr>
          <w:sz w:val="22"/>
          <w:szCs w:val="22"/>
          <w:lang w:val="ru-RU"/>
        </w:rPr>
        <w:t xml:space="preserve"> Аватаресса ИВДИВО-о-м-п Политической партии О-Ч-С ИВО АС Юстаса ИВАС Кут Хуми 302.231.454.903.657.293.676.468 п-и-р 1.208.925.819.614.629.174.706.112 высокой п-и-р ИВ Октавы Ванчинова Вероника</w:t>
      </w: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493732" w:rsidRDefault="00493732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01D4D" w:rsidRDefault="00701D4D" w:rsidP="00701D4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КХ:</w:t>
      </w:r>
      <w:r w:rsidR="00105CD1">
        <w:rPr>
          <w:sz w:val="24"/>
          <w:szCs w:val="24"/>
          <w:lang w:val="ru-RU"/>
        </w:rPr>
        <w:t xml:space="preserve"> </w:t>
      </w:r>
      <w:r w:rsidR="00B40C3D">
        <w:rPr>
          <w:sz w:val="24"/>
          <w:szCs w:val="24"/>
          <w:lang w:val="ru-RU"/>
        </w:rPr>
        <w:t>30</w:t>
      </w:r>
      <w:r w:rsidR="00105CD1">
        <w:rPr>
          <w:sz w:val="24"/>
          <w:szCs w:val="24"/>
          <w:lang w:val="ru-RU"/>
        </w:rPr>
        <w:t>.01.2023</w:t>
      </w:r>
    </w:p>
    <w:p w:rsidR="00360437" w:rsidRPr="00701D4D" w:rsidRDefault="00360437" w:rsidP="00701D4D">
      <w:pPr>
        <w:rPr>
          <w:szCs w:val="24"/>
          <w:lang w:val="ru-RU"/>
        </w:rPr>
      </w:pPr>
    </w:p>
    <w:sectPr w:rsidR="00360437" w:rsidRPr="00701D4D" w:rsidSect="005C7D56">
      <w:headerReference w:type="default" r:id="rId7"/>
      <w:footerReference w:type="default" r:id="rId8"/>
      <w:pgSz w:w="11906" w:h="16838"/>
      <w:pgMar w:top="284" w:right="850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61" w:rsidRDefault="00873B61" w:rsidP="00367F67">
      <w:pPr>
        <w:spacing w:after="0" w:line="240" w:lineRule="auto"/>
      </w:pPr>
      <w:r>
        <w:separator/>
      </w:r>
    </w:p>
  </w:endnote>
  <w:endnote w:type="continuationSeparator" w:id="0">
    <w:p w:rsidR="00873B61" w:rsidRDefault="00873B6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3743"/>
      <w:docPartObj>
        <w:docPartGallery w:val="Page Numbers (Bottom of Page)"/>
        <w:docPartUnique/>
      </w:docPartObj>
    </w:sdtPr>
    <w:sdtEndPr/>
    <w:sdtContent>
      <w:p w:rsidR="00BE6DBD" w:rsidRDefault="00BE6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65" w:rsidRPr="00210965">
          <w:rPr>
            <w:noProof/>
            <w:lang w:val="ru-RU"/>
          </w:rPr>
          <w:t>3</w:t>
        </w:r>
        <w:r>
          <w:fldChar w:fldCharType="end"/>
        </w:r>
      </w:p>
    </w:sdtContent>
  </w:sdt>
  <w:p w:rsidR="00BE6DBD" w:rsidRDefault="00BE6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61" w:rsidRDefault="00873B61" w:rsidP="00367F67">
      <w:pPr>
        <w:spacing w:after="0" w:line="240" w:lineRule="auto"/>
      </w:pPr>
      <w:r>
        <w:separator/>
      </w:r>
    </w:p>
  </w:footnote>
  <w:footnote w:type="continuationSeparator" w:id="0">
    <w:p w:rsidR="00873B61" w:rsidRDefault="00873B6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47" w:rsidRPr="00CF7947" w:rsidRDefault="00CF7947" w:rsidP="00CF794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</w:t>
    </w:r>
    <w:r w:rsidR="00587C3D">
      <w:rPr>
        <w:b/>
        <w:bCs/>
        <w:color w:val="2C2B2B"/>
        <w:shd w:val="clear" w:color="auto" w:fill="FFFFFF"/>
        <w:lang w:val="ru-RU"/>
      </w:rPr>
      <w:t>9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="00F961FA">
      <w:rPr>
        <w:b/>
        <w:bCs/>
        <w:color w:val="2C2B2B"/>
        <w:shd w:val="clear" w:color="auto" w:fill="FFFFFF"/>
        <w:lang w:val="ru-RU"/>
      </w:rPr>
      <w:t>(05) Учитель Метагалактики</w:t>
    </w:r>
    <w:r w:rsidRPr="00CF7947">
      <w:rPr>
        <w:b/>
        <w:bCs/>
        <w:color w:val="2C2B2B"/>
        <w:shd w:val="clear" w:color="auto" w:fill="FFFFFF"/>
        <w:lang w:val="ru-RU"/>
      </w:rPr>
      <w:t xml:space="preserve"> Изначально Вышестоящего Отца</w:t>
    </w:r>
  </w:p>
  <w:p w:rsidR="00D646FD" w:rsidRDefault="00D646FD" w:rsidP="00CF7947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Иркутск-Ангарск-Бурятия-Байкальск</w:t>
    </w:r>
  </w:p>
  <w:p w:rsidR="00367F67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8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9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января</w:t>
    </w:r>
    <w:r w:rsidR="00725928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F961FA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1EA"/>
    <w:rsid w:val="0000506F"/>
    <w:rsid w:val="0000604E"/>
    <w:rsid w:val="00014E10"/>
    <w:rsid w:val="000230B9"/>
    <w:rsid w:val="0002530F"/>
    <w:rsid w:val="000275F0"/>
    <w:rsid w:val="00035F2A"/>
    <w:rsid w:val="00037E93"/>
    <w:rsid w:val="000437E4"/>
    <w:rsid w:val="00044EF5"/>
    <w:rsid w:val="0004715C"/>
    <w:rsid w:val="00047F88"/>
    <w:rsid w:val="00052651"/>
    <w:rsid w:val="000613E5"/>
    <w:rsid w:val="000670AF"/>
    <w:rsid w:val="00067F1B"/>
    <w:rsid w:val="00071789"/>
    <w:rsid w:val="00072848"/>
    <w:rsid w:val="00072AFC"/>
    <w:rsid w:val="00077F9D"/>
    <w:rsid w:val="0008088B"/>
    <w:rsid w:val="0008123F"/>
    <w:rsid w:val="00082E6F"/>
    <w:rsid w:val="000839DF"/>
    <w:rsid w:val="00091B7E"/>
    <w:rsid w:val="00091DAB"/>
    <w:rsid w:val="00092712"/>
    <w:rsid w:val="000952F4"/>
    <w:rsid w:val="000A1056"/>
    <w:rsid w:val="000A2242"/>
    <w:rsid w:val="000A50AB"/>
    <w:rsid w:val="000A5412"/>
    <w:rsid w:val="000A7290"/>
    <w:rsid w:val="000A7315"/>
    <w:rsid w:val="000A7AF0"/>
    <w:rsid w:val="000B2A3F"/>
    <w:rsid w:val="000C256B"/>
    <w:rsid w:val="000C790D"/>
    <w:rsid w:val="000D07CF"/>
    <w:rsid w:val="000D3141"/>
    <w:rsid w:val="000D374D"/>
    <w:rsid w:val="000D5D1B"/>
    <w:rsid w:val="000D6804"/>
    <w:rsid w:val="000D68D3"/>
    <w:rsid w:val="000D7C24"/>
    <w:rsid w:val="000E6AC4"/>
    <w:rsid w:val="000F3DB2"/>
    <w:rsid w:val="001049F8"/>
    <w:rsid w:val="00105CD1"/>
    <w:rsid w:val="00107DDC"/>
    <w:rsid w:val="00111398"/>
    <w:rsid w:val="00111761"/>
    <w:rsid w:val="00117626"/>
    <w:rsid w:val="0012210B"/>
    <w:rsid w:val="0012243A"/>
    <w:rsid w:val="00124868"/>
    <w:rsid w:val="001301F1"/>
    <w:rsid w:val="00131F2A"/>
    <w:rsid w:val="00132461"/>
    <w:rsid w:val="00133F29"/>
    <w:rsid w:val="0013553A"/>
    <w:rsid w:val="00135593"/>
    <w:rsid w:val="00136976"/>
    <w:rsid w:val="00136AC0"/>
    <w:rsid w:val="00137048"/>
    <w:rsid w:val="001422C2"/>
    <w:rsid w:val="0014685B"/>
    <w:rsid w:val="001522E7"/>
    <w:rsid w:val="00155DBA"/>
    <w:rsid w:val="0015634B"/>
    <w:rsid w:val="00163841"/>
    <w:rsid w:val="00165F46"/>
    <w:rsid w:val="001668A7"/>
    <w:rsid w:val="00166C2C"/>
    <w:rsid w:val="00171A9F"/>
    <w:rsid w:val="0017307A"/>
    <w:rsid w:val="00176E81"/>
    <w:rsid w:val="0017713C"/>
    <w:rsid w:val="0017724F"/>
    <w:rsid w:val="00183F09"/>
    <w:rsid w:val="001869D1"/>
    <w:rsid w:val="00190213"/>
    <w:rsid w:val="00190551"/>
    <w:rsid w:val="00191F39"/>
    <w:rsid w:val="001952EB"/>
    <w:rsid w:val="00197025"/>
    <w:rsid w:val="001A0002"/>
    <w:rsid w:val="001A5136"/>
    <w:rsid w:val="001A5C66"/>
    <w:rsid w:val="001B2775"/>
    <w:rsid w:val="001B341E"/>
    <w:rsid w:val="001C055E"/>
    <w:rsid w:val="001C2CB3"/>
    <w:rsid w:val="001C666F"/>
    <w:rsid w:val="001D1341"/>
    <w:rsid w:val="001D24A8"/>
    <w:rsid w:val="001D256C"/>
    <w:rsid w:val="001E3DC6"/>
    <w:rsid w:val="001E6BD4"/>
    <w:rsid w:val="001E78B0"/>
    <w:rsid w:val="001F2D97"/>
    <w:rsid w:val="001F3B19"/>
    <w:rsid w:val="0020793D"/>
    <w:rsid w:val="00210965"/>
    <w:rsid w:val="00210FC3"/>
    <w:rsid w:val="00212DB2"/>
    <w:rsid w:val="00212E46"/>
    <w:rsid w:val="00213B84"/>
    <w:rsid w:val="00215307"/>
    <w:rsid w:val="00216CE2"/>
    <w:rsid w:val="00221233"/>
    <w:rsid w:val="00222AFD"/>
    <w:rsid w:val="00222D99"/>
    <w:rsid w:val="002273FD"/>
    <w:rsid w:val="00227E90"/>
    <w:rsid w:val="00230CE8"/>
    <w:rsid w:val="00233183"/>
    <w:rsid w:val="00233DBC"/>
    <w:rsid w:val="00235FB6"/>
    <w:rsid w:val="00241022"/>
    <w:rsid w:val="00241B0B"/>
    <w:rsid w:val="0024414D"/>
    <w:rsid w:val="00244DB2"/>
    <w:rsid w:val="002471C3"/>
    <w:rsid w:val="00256139"/>
    <w:rsid w:val="00256348"/>
    <w:rsid w:val="00256563"/>
    <w:rsid w:val="0025733B"/>
    <w:rsid w:val="00261BE7"/>
    <w:rsid w:val="00263E05"/>
    <w:rsid w:val="00264065"/>
    <w:rsid w:val="00267306"/>
    <w:rsid w:val="00271532"/>
    <w:rsid w:val="002726B2"/>
    <w:rsid w:val="002732C8"/>
    <w:rsid w:val="00276E7F"/>
    <w:rsid w:val="002777B8"/>
    <w:rsid w:val="002868B2"/>
    <w:rsid w:val="00290414"/>
    <w:rsid w:val="00292A8A"/>
    <w:rsid w:val="002937B5"/>
    <w:rsid w:val="00293E2E"/>
    <w:rsid w:val="00295932"/>
    <w:rsid w:val="00295DBF"/>
    <w:rsid w:val="0029778F"/>
    <w:rsid w:val="002A1B67"/>
    <w:rsid w:val="002A4A60"/>
    <w:rsid w:val="002A7E71"/>
    <w:rsid w:val="002B1E7F"/>
    <w:rsid w:val="002B38D0"/>
    <w:rsid w:val="002D251B"/>
    <w:rsid w:val="002D3973"/>
    <w:rsid w:val="002D4AC7"/>
    <w:rsid w:val="002D5BF1"/>
    <w:rsid w:val="002E1EF3"/>
    <w:rsid w:val="002E3273"/>
    <w:rsid w:val="002E4DBF"/>
    <w:rsid w:val="002F12E0"/>
    <w:rsid w:val="002F2A7B"/>
    <w:rsid w:val="002F4234"/>
    <w:rsid w:val="002F589E"/>
    <w:rsid w:val="002F799B"/>
    <w:rsid w:val="00301539"/>
    <w:rsid w:val="00301775"/>
    <w:rsid w:val="00302723"/>
    <w:rsid w:val="003051DE"/>
    <w:rsid w:val="003052A3"/>
    <w:rsid w:val="00305AAF"/>
    <w:rsid w:val="00313EAF"/>
    <w:rsid w:val="00321186"/>
    <w:rsid w:val="003250A1"/>
    <w:rsid w:val="00330C5B"/>
    <w:rsid w:val="00333E12"/>
    <w:rsid w:val="00337269"/>
    <w:rsid w:val="00337C4D"/>
    <w:rsid w:val="0034270F"/>
    <w:rsid w:val="00345249"/>
    <w:rsid w:val="00345A08"/>
    <w:rsid w:val="00346444"/>
    <w:rsid w:val="00347EDC"/>
    <w:rsid w:val="00350833"/>
    <w:rsid w:val="003542BF"/>
    <w:rsid w:val="00356F1B"/>
    <w:rsid w:val="00360437"/>
    <w:rsid w:val="003624F0"/>
    <w:rsid w:val="00367F67"/>
    <w:rsid w:val="0037127D"/>
    <w:rsid w:val="00374CEC"/>
    <w:rsid w:val="00377455"/>
    <w:rsid w:val="00380884"/>
    <w:rsid w:val="00380E3B"/>
    <w:rsid w:val="003816C2"/>
    <w:rsid w:val="00384BB2"/>
    <w:rsid w:val="00394A4B"/>
    <w:rsid w:val="00397997"/>
    <w:rsid w:val="00397DBA"/>
    <w:rsid w:val="003A3AD9"/>
    <w:rsid w:val="003A52CE"/>
    <w:rsid w:val="003B1A95"/>
    <w:rsid w:val="003B1D8D"/>
    <w:rsid w:val="003B6659"/>
    <w:rsid w:val="003B7340"/>
    <w:rsid w:val="003C0CF9"/>
    <w:rsid w:val="003C2603"/>
    <w:rsid w:val="003C4AF4"/>
    <w:rsid w:val="003C546F"/>
    <w:rsid w:val="003C7DF9"/>
    <w:rsid w:val="003D0923"/>
    <w:rsid w:val="003D186E"/>
    <w:rsid w:val="003D3042"/>
    <w:rsid w:val="003D3F5A"/>
    <w:rsid w:val="003D72BF"/>
    <w:rsid w:val="003D7519"/>
    <w:rsid w:val="003D7E52"/>
    <w:rsid w:val="003E10DC"/>
    <w:rsid w:val="003E5FF6"/>
    <w:rsid w:val="003E6471"/>
    <w:rsid w:val="003E68AD"/>
    <w:rsid w:val="003E71AA"/>
    <w:rsid w:val="003E7310"/>
    <w:rsid w:val="003E79B0"/>
    <w:rsid w:val="003F192F"/>
    <w:rsid w:val="003F1D1D"/>
    <w:rsid w:val="003F2B3C"/>
    <w:rsid w:val="003F789B"/>
    <w:rsid w:val="00400B3D"/>
    <w:rsid w:val="00400BE9"/>
    <w:rsid w:val="0040581F"/>
    <w:rsid w:val="00406603"/>
    <w:rsid w:val="004067A5"/>
    <w:rsid w:val="00410EF8"/>
    <w:rsid w:val="00412222"/>
    <w:rsid w:val="00413833"/>
    <w:rsid w:val="00413C47"/>
    <w:rsid w:val="00415887"/>
    <w:rsid w:val="00416537"/>
    <w:rsid w:val="004217FD"/>
    <w:rsid w:val="00423D0F"/>
    <w:rsid w:val="00427225"/>
    <w:rsid w:val="00427A44"/>
    <w:rsid w:val="00431E9A"/>
    <w:rsid w:val="004413A0"/>
    <w:rsid w:val="00444B6B"/>
    <w:rsid w:val="00445576"/>
    <w:rsid w:val="004502BC"/>
    <w:rsid w:val="0045469A"/>
    <w:rsid w:val="00455DF5"/>
    <w:rsid w:val="00455E5A"/>
    <w:rsid w:val="00456D33"/>
    <w:rsid w:val="00456DD3"/>
    <w:rsid w:val="00457722"/>
    <w:rsid w:val="004629ED"/>
    <w:rsid w:val="0047122B"/>
    <w:rsid w:val="00471B0C"/>
    <w:rsid w:val="00472EE2"/>
    <w:rsid w:val="0047350C"/>
    <w:rsid w:val="004736DA"/>
    <w:rsid w:val="00473A93"/>
    <w:rsid w:val="00474005"/>
    <w:rsid w:val="00477A89"/>
    <w:rsid w:val="00481E2D"/>
    <w:rsid w:val="00482239"/>
    <w:rsid w:val="0048697E"/>
    <w:rsid w:val="00486FB2"/>
    <w:rsid w:val="00487F1E"/>
    <w:rsid w:val="00493732"/>
    <w:rsid w:val="0049544A"/>
    <w:rsid w:val="00495BC7"/>
    <w:rsid w:val="004A33C9"/>
    <w:rsid w:val="004B12E0"/>
    <w:rsid w:val="004B31B1"/>
    <w:rsid w:val="004B59CA"/>
    <w:rsid w:val="004B6AB4"/>
    <w:rsid w:val="004C01BA"/>
    <w:rsid w:val="004C1F64"/>
    <w:rsid w:val="004C3007"/>
    <w:rsid w:val="004C69BD"/>
    <w:rsid w:val="004D1170"/>
    <w:rsid w:val="004D424C"/>
    <w:rsid w:val="004E057F"/>
    <w:rsid w:val="004E312E"/>
    <w:rsid w:val="004E48A8"/>
    <w:rsid w:val="004F147C"/>
    <w:rsid w:val="004F293B"/>
    <w:rsid w:val="004F324D"/>
    <w:rsid w:val="004F47F2"/>
    <w:rsid w:val="004F5D83"/>
    <w:rsid w:val="004F7257"/>
    <w:rsid w:val="00501CD6"/>
    <w:rsid w:val="005066F6"/>
    <w:rsid w:val="00506DA8"/>
    <w:rsid w:val="00511A87"/>
    <w:rsid w:val="00514B2E"/>
    <w:rsid w:val="00517483"/>
    <w:rsid w:val="00524497"/>
    <w:rsid w:val="005257F9"/>
    <w:rsid w:val="00530012"/>
    <w:rsid w:val="0053245A"/>
    <w:rsid w:val="00532A2D"/>
    <w:rsid w:val="005335EA"/>
    <w:rsid w:val="00535E23"/>
    <w:rsid w:val="005367D4"/>
    <w:rsid w:val="00542E74"/>
    <w:rsid w:val="00543BB9"/>
    <w:rsid w:val="0054438D"/>
    <w:rsid w:val="0054467D"/>
    <w:rsid w:val="005448C4"/>
    <w:rsid w:val="005479B1"/>
    <w:rsid w:val="005508EC"/>
    <w:rsid w:val="005532BE"/>
    <w:rsid w:val="00554FBC"/>
    <w:rsid w:val="00560F09"/>
    <w:rsid w:val="005617FC"/>
    <w:rsid w:val="005626C2"/>
    <w:rsid w:val="00562A58"/>
    <w:rsid w:val="00563747"/>
    <w:rsid w:val="005773A3"/>
    <w:rsid w:val="005801ED"/>
    <w:rsid w:val="005804FD"/>
    <w:rsid w:val="00580CFD"/>
    <w:rsid w:val="005811C4"/>
    <w:rsid w:val="0058293C"/>
    <w:rsid w:val="00585DB4"/>
    <w:rsid w:val="005877C3"/>
    <w:rsid w:val="00587C3D"/>
    <w:rsid w:val="00593773"/>
    <w:rsid w:val="00594CD4"/>
    <w:rsid w:val="005950AC"/>
    <w:rsid w:val="00596944"/>
    <w:rsid w:val="00597033"/>
    <w:rsid w:val="005A1EE0"/>
    <w:rsid w:val="005A3BA1"/>
    <w:rsid w:val="005A5F1B"/>
    <w:rsid w:val="005A7CD4"/>
    <w:rsid w:val="005C0037"/>
    <w:rsid w:val="005C113F"/>
    <w:rsid w:val="005C5E54"/>
    <w:rsid w:val="005C7C9C"/>
    <w:rsid w:val="005C7D56"/>
    <w:rsid w:val="005C7E65"/>
    <w:rsid w:val="005D1180"/>
    <w:rsid w:val="005D46F6"/>
    <w:rsid w:val="005D4D1A"/>
    <w:rsid w:val="005D5FB6"/>
    <w:rsid w:val="005D74F1"/>
    <w:rsid w:val="005E0BF5"/>
    <w:rsid w:val="005E2081"/>
    <w:rsid w:val="005E527C"/>
    <w:rsid w:val="005E5735"/>
    <w:rsid w:val="005E6B16"/>
    <w:rsid w:val="005F1EF2"/>
    <w:rsid w:val="005F6630"/>
    <w:rsid w:val="005F670C"/>
    <w:rsid w:val="00600AB3"/>
    <w:rsid w:val="00600C1F"/>
    <w:rsid w:val="00601614"/>
    <w:rsid w:val="006025D2"/>
    <w:rsid w:val="006029F7"/>
    <w:rsid w:val="006033EB"/>
    <w:rsid w:val="00604FBC"/>
    <w:rsid w:val="0061380B"/>
    <w:rsid w:val="00613AD7"/>
    <w:rsid w:val="00614B20"/>
    <w:rsid w:val="00616219"/>
    <w:rsid w:val="006306EF"/>
    <w:rsid w:val="00632AEC"/>
    <w:rsid w:val="00633E3B"/>
    <w:rsid w:val="006360FD"/>
    <w:rsid w:val="00636327"/>
    <w:rsid w:val="00640501"/>
    <w:rsid w:val="006410B8"/>
    <w:rsid w:val="00641A2A"/>
    <w:rsid w:val="00644C0E"/>
    <w:rsid w:val="00645644"/>
    <w:rsid w:val="00645685"/>
    <w:rsid w:val="00651163"/>
    <w:rsid w:val="00654521"/>
    <w:rsid w:val="00654E72"/>
    <w:rsid w:val="006602CE"/>
    <w:rsid w:val="00660992"/>
    <w:rsid w:val="006729E5"/>
    <w:rsid w:val="00673312"/>
    <w:rsid w:val="00673DCA"/>
    <w:rsid w:val="0067443C"/>
    <w:rsid w:val="00674B27"/>
    <w:rsid w:val="00676A7F"/>
    <w:rsid w:val="0067738F"/>
    <w:rsid w:val="00684187"/>
    <w:rsid w:val="00685011"/>
    <w:rsid w:val="006870C0"/>
    <w:rsid w:val="006877A6"/>
    <w:rsid w:val="006903FF"/>
    <w:rsid w:val="006960A9"/>
    <w:rsid w:val="006A3922"/>
    <w:rsid w:val="006A467C"/>
    <w:rsid w:val="006A4AFC"/>
    <w:rsid w:val="006A662D"/>
    <w:rsid w:val="006A6D81"/>
    <w:rsid w:val="006C17FF"/>
    <w:rsid w:val="006C282D"/>
    <w:rsid w:val="006C328C"/>
    <w:rsid w:val="006C568F"/>
    <w:rsid w:val="006D1230"/>
    <w:rsid w:val="006E21EA"/>
    <w:rsid w:val="006E28E1"/>
    <w:rsid w:val="006F1FB9"/>
    <w:rsid w:val="006F2108"/>
    <w:rsid w:val="006F3B05"/>
    <w:rsid w:val="006F6677"/>
    <w:rsid w:val="00701D4D"/>
    <w:rsid w:val="00703862"/>
    <w:rsid w:val="00704382"/>
    <w:rsid w:val="00704A95"/>
    <w:rsid w:val="00710F02"/>
    <w:rsid w:val="00713E82"/>
    <w:rsid w:val="0072335E"/>
    <w:rsid w:val="00724FC6"/>
    <w:rsid w:val="00725928"/>
    <w:rsid w:val="0074057C"/>
    <w:rsid w:val="00741447"/>
    <w:rsid w:val="0074453D"/>
    <w:rsid w:val="00750F8F"/>
    <w:rsid w:val="00751582"/>
    <w:rsid w:val="00755CFA"/>
    <w:rsid w:val="00757AF1"/>
    <w:rsid w:val="00763F94"/>
    <w:rsid w:val="00764B91"/>
    <w:rsid w:val="00766ADA"/>
    <w:rsid w:val="00766C44"/>
    <w:rsid w:val="00766E21"/>
    <w:rsid w:val="007678DD"/>
    <w:rsid w:val="007700AB"/>
    <w:rsid w:val="00772C91"/>
    <w:rsid w:val="00773A10"/>
    <w:rsid w:val="0077479E"/>
    <w:rsid w:val="0078413B"/>
    <w:rsid w:val="00784565"/>
    <w:rsid w:val="00786754"/>
    <w:rsid w:val="007874E3"/>
    <w:rsid w:val="00792ACE"/>
    <w:rsid w:val="007931A7"/>
    <w:rsid w:val="00793B79"/>
    <w:rsid w:val="007942A9"/>
    <w:rsid w:val="007963D4"/>
    <w:rsid w:val="00796947"/>
    <w:rsid w:val="007A17B2"/>
    <w:rsid w:val="007A452E"/>
    <w:rsid w:val="007A6A5D"/>
    <w:rsid w:val="007B02E4"/>
    <w:rsid w:val="007B6C88"/>
    <w:rsid w:val="007C019C"/>
    <w:rsid w:val="007C2ED8"/>
    <w:rsid w:val="007C33D9"/>
    <w:rsid w:val="007C3EA0"/>
    <w:rsid w:val="007C7661"/>
    <w:rsid w:val="007D277E"/>
    <w:rsid w:val="007D4F0A"/>
    <w:rsid w:val="007D6A11"/>
    <w:rsid w:val="007E2CFE"/>
    <w:rsid w:val="007E3C24"/>
    <w:rsid w:val="007E591F"/>
    <w:rsid w:val="007E7D8B"/>
    <w:rsid w:val="0080120A"/>
    <w:rsid w:val="00801610"/>
    <w:rsid w:val="008017E5"/>
    <w:rsid w:val="00805358"/>
    <w:rsid w:val="00806C7F"/>
    <w:rsid w:val="008171DD"/>
    <w:rsid w:val="0082025C"/>
    <w:rsid w:val="0082181D"/>
    <w:rsid w:val="008335E4"/>
    <w:rsid w:val="008346BE"/>
    <w:rsid w:val="008364AC"/>
    <w:rsid w:val="00841439"/>
    <w:rsid w:val="008478AC"/>
    <w:rsid w:val="00854234"/>
    <w:rsid w:val="00854FAB"/>
    <w:rsid w:val="00856FAB"/>
    <w:rsid w:val="00872499"/>
    <w:rsid w:val="00873B61"/>
    <w:rsid w:val="008745A4"/>
    <w:rsid w:val="00875707"/>
    <w:rsid w:val="00877459"/>
    <w:rsid w:val="00880C3A"/>
    <w:rsid w:val="00881B7B"/>
    <w:rsid w:val="008828B6"/>
    <w:rsid w:val="00883961"/>
    <w:rsid w:val="00883DB9"/>
    <w:rsid w:val="00887968"/>
    <w:rsid w:val="008907A8"/>
    <w:rsid w:val="00890F51"/>
    <w:rsid w:val="00893958"/>
    <w:rsid w:val="00894039"/>
    <w:rsid w:val="008946BB"/>
    <w:rsid w:val="008973C6"/>
    <w:rsid w:val="008A2D7B"/>
    <w:rsid w:val="008A49A8"/>
    <w:rsid w:val="008A510F"/>
    <w:rsid w:val="008B31AF"/>
    <w:rsid w:val="008B3ED6"/>
    <w:rsid w:val="008B42C3"/>
    <w:rsid w:val="008C0B09"/>
    <w:rsid w:val="008C3B35"/>
    <w:rsid w:val="008D690C"/>
    <w:rsid w:val="008E2FEC"/>
    <w:rsid w:val="008E4FE3"/>
    <w:rsid w:val="008F01D7"/>
    <w:rsid w:val="008F1778"/>
    <w:rsid w:val="008F2C3B"/>
    <w:rsid w:val="008F2E7D"/>
    <w:rsid w:val="008F4497"/>
    <w:rsid w:val="008F5CDB"/>
    <w:rsid w:val="008F5F04"/>
    <w:rsid w:val="009022BC"/>
    <w:rsid w:val="00903844"/>
    <w:rsid w:val="00903A0D"/>
    <w:rsid w:val="00903FF3"/>
    <w:rsid w:val="009046E6"/>
    <w:rsid w:val="00904999"/>
    <w:rsid w:val="00907847"/>
    <w:rsid w:val="00911EBF"/>
    <w:rsid w:val="00916FE6"/>
    <w:rsid w:val="009209D7"/>
    <w:rsid w:val="00922DAD"/>
    <w:rsid w:val="0092309A"/>
    <w:rsid w:val="0092384B"/>
    <w:rsid w:val="00931C13"/>
    <w:rsid w:val="00932A34"/>
    <w:rsid w:val="00933668"/>
    <w:rsid w:val="00935EA6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1C1E"/>
    <w:rsid w:val="00964316"/>
    <w:rsid w:val="00964D5B"/>
    <w:rsid w:val="00965E73"/>
    <w:rsid w:val="009818AD"/>
    <w:rsid w:val="009818FC"/>
    <w:rsid w:val="00983605"/>
    <w:rsid w:val="00986399"/>
    <w:rsid w:val="009865EC"/>
    <w:rsid w:val="00986BCC"/>
    <w:rsid w:val="00990520"/>
    <w:rsid w:val="00992B3F"/>
    <w:rsid w:val="00994389"/>
    <w:rsid w:val="00994D07"/>
    <w:rsid w:val="009952D0"/>
    <w:rsid w:val="009A03A9"/>
    <w:rsid w:val="009A0FE3"/>
    <w:rsid w:val="009A237D"/>
    <w:rsid w:val="009A281A"/>
    <w:rsid w:val="009A4822"/>
    <w:rsid w:val="009A72BE"/>
    <w:rsid w:val="009B1114"/>
    <w:rsid w:val="009B5C94"/>
    <w:rsid w:val="009C2876"/>
    <w:rsid w:val="009C36E9"/>
    <w:rsid w:val="009C4484"/>
    <w:rsid w:val="009C523D"/>
    <w:rsid w:val="009C7BFD"/>
    <w:rsid w:val="009D0FE8"/>
    <w:rsid w:val="009D29EA"/>
    <w:rsid w:val="009D4324"/>
    <w:rsid w:val="009D7DFC"/>
    <w:rsid w:val="009E127A"/>
    <w:rsid w:val="009E21CF"/>
    <w:rsid w:val="009E3B3B"/>
    <w:rsid w:val="009E6B9E"/>
    <w:rsid w:val="009E6C1D"/>
    <w:rsid w:val="009F2D52"/>
    <w:rsid w:val="009F6473"/>
    <w:rsid w:val="00A014E5"/>
    <w:rsid w:val="00A06A56"/>
    <w:rsid w:val="00A10AFC"/>
    <w:rsid w:val="00A128D5"/>
    <w:rsid w:val="00A1324B"/>
    <w:rsid w:val="00A204A1"/>
    <w:rsid w:val="00A21243"/>
    <w:rsid w:val="00A22353"/>
    <w:rsid w:val="00A2353F"/>
    <w:rsid w:val="00A23A9F"/>
    <w:rsid w:val="00A26D36"/>
    <w:rsid w:val="00A30C37"/>
    <w:rsid w:val="00A3373E"/>
    <w:rsid w:val="00A34854"/>
    <w:rsid w:val="00A34FB6"/>
    <w:rsid w:val="00A3631E"/>
    <w:rsid w:val="00A404C4"/>
    <w:rsid w:val="00A40728"/>
    <w:rsid w:val="00A447E6"/>
    <w:rsid w:val="00A44999"/>
    <w:rsid w:val="00A509DB"/>
    <w:rsid w:val="00A52729"/>
    <w:rsid w:val="00A54197"/>
    <w:rsid w:val="00A66F33"/>
    <w:rsid w:val="00A7013C"/>
    <w:rsid w:val="00A729DC"/>
    <w:rsid w:val="00A826DF"/>
    <w:rsid w:val="00A84E60"/>
    <w:rsid w:val="00A867FE"/>
    <w:rsid w:val="00A90F6B"/>
    <w:rsid w:val="00A90FC1"/>
    <w:rsid w:val="00A94E44"/>
    <w:rsid w:val="00AA04F9"/>
    <w:rsid w:val="00AA4E6C"/>
    <w:rsid w:val="00AA6A17"/>
    <w:rsid w:val="00AB1D12"/>
    <w:rsid w:val="00AB4525"/>
    <w:rsid w:val="00AB5024"/>
    <w:rsid w:val="00AB5F15"/>
    <w:rsid w:val="00AB61BA"/>
    <w:rsid w:val="00AB643C"/>
    <w:rsid w:val="00AC03DC"/>
    <w:rsid w:val="00AD6840"/>
    <w:rsid w:val="00AD7EA5"/>
    <w:rsid w:val="00AE20B9"/>
    <w:rsid w:val="00AE35F6"/>
    <w:rsid w:val="00AE7B82"/>
    <w:rsid w:val="00AF071E"/>
    <w:rsid w:val="00AF1C95"/>
    <w:rsid w:val="00AF2092"/>
    <w:rsid w:val="00AF78D5"/>
    <w:rsid w:val="00B03ADB"/>
    <w:rsid w:val="00B041C4"/>
    <w:rsid w:val="00B07146"/>
    <w:rsid w:val="00B11463"/>
    <w:rsid w:val="00B121D3"/>
    <w:rsid w:val="00B12594"/>
    <w:rsid w:val="00B14596"/>
    <w:rsid w:val="00B15E82"/>
    <w:rsid w:val="00B16BD0"/>
    <w:rsid w:val="00B2382E"/>
    <w:rsid w:val="00B25E3B"/>
    <w:rsid w:val="00B26311"/>
    <w:rsid w:val="00B321E1"/>
    <w:rsid w:val="00B3432E"/>
    <w:rsid w:val="00B34762"/>
    <w:rsid w:val="00B37D9D"/>
    <w:rsid w:val="00B40C3D"/>
    <w:rsid w:val="00B4155D"/>
    <w:rsid w:val="00B42519"/>
    <w:rsid w:val="00B42AA0"/>
    <w:rsid w:val="00B44185"/>
    <w:rsid w:val="00B45551"/>
    <w:rsid w:val="00B506C4"/>
    <w:rsid w:val="00B51AC9"/>
    <w:rsid w:val="00B54C0D"/>
    <w:rsid w:val="00B60521"/>
    <w:rsid w:val="00B6135B"/>
    <w:rsid w:val="00B64879"/>
    <w:rsid w:val="00B662B6"/>
    <w:rsid w:val="00B6775E"/>
    <w:rsid w:val="00B71354"/>
    <w:rsid w:val="00B722C6"/>
    <w:rsid w:val="00B730F2"/>
    <w:rsid w:val="00B75B1F"/>
    <w:rsid w:val="00B763D1"/>
    <w:rsid w:val="00B76CD5"/>
    <w:rsid w:val="00B83050"/>
    <w:rsid w:val="00B85233"/>
    <w:rsid w:val="00B85853"/>
    <w:rsid w:val="00B86288"/>
    <w:rsid w:val="00B86C21"/>
    <w:rsid w:val="00B86F18"/>
    <w:rsid w:val="00B921EF"/>
    <w:rsid w:val="00B9506D"/>
    <w:rsid w:val="00BA2828"/>
    <w:rsid w:val="00BA7E9B"/>
    <w:rsid w:val="00BB240E"/>
    <w:rsid w:val="00BB65D8"/>
    <w:rsid w:val="00BC319B"/>
    <w:rsid w:val="00BC326F"/>
    <w:rsid w:val="00BC5629"/>
    <w:rsid w:val="00BC61CA"/>
    <w:rsid w:val="00BD0D3C"/>
    <w:rsid w:val="00BD20D0"/>
    <w:rsid w:val="00BD2B39"/>
    <w:rsid w:val="00BD2C53"/>
    <w:rsid w:val="00BD35CB"/>
    <w:rsid w:val="00BD5102"/>
    <w:rsid w:val="00BD556A"/>
    <w:rsid w:val="00BD5A99"/>
    <w:rsid w:val="00BD5BA8"/>
    <w:rsid w:val="00BD5F80"/>
    <w:rsid w:val="00BD78E0"/>
    <w:rsid w:val="00BE0326"/>
    <w:rsid w:val="00BE14C0"/>
    <w:rsid w:val="00BE1B57"/>
    <w:rsid w:val="00BE2442"/>
    <w:rsid w:val="00BE4632"/>
    <w:rsid w:val="00BE6DBD"/>
    <w:rsid w:val="00BF425D"/>
    <w:rsid w:val="00BF572A"/>
    <w:rsid w:val="00C04C95"/>
    <w:rsid w:val="00C04E8F"/>
    <w:rsid w:val="00C10F75"/>
    <w:rsid w:val="00C119C7"/>
    <w:rsid w:val="00C143BB"/>
    <w:rsid w:val="00C1618A"/>
    <w:rsid w:val="00C16DCB"/>
    <w:rsid w:val="00C176C2"/>
    <w:rsid w:val="00C20FEF"/>
    <w:rsid w:val="00C219CE"/>
    <w:rsid w:val="00C2344C"/>
    <w:rsid w:val="00C265AE"/>
    <w:rsid w:val="00C274A8"/>
    <w:rsid w:val="00C33F3C"/>
    <w:rsid w:val="00C34BEF"/>
    <w:rsid w:val="00C42C6A"/>
    <w:rsid w:val="00C44A61"/>
    <w:rsid w:val="00C52D4A"/>
    <w:rsid w:val="00C53A95"/>
    <w:rsid w:val="00C56730"/>
    <w:rsid w:val="00C567CE"/>
    <w:rsid w:val="00C56E49"/>
    <w:rsid w:val="00C60F1D"/>
    <w:rsid w:val="00C61B3B"/>
    <w:rsid w:val="00C647B0"/>
    <w:rsid w:val="00C651BD"/>
    <w:rsid w:val="00C76745"/>
    <w:rsid w:val="00C76753"/>
    <w:rsid w:val="00C835D3"/>
    <w:rsid w:val="00C977B3"/>
    <w:rsid w:val="00CA112A"/>
    <w:rsid w:val="00CA34AF"/>
    <w:rsid w:val="00CA382B"/>
    <w:rsid w:val="00CA6926"/>
    <w:rsid w:val="00CA7682"/>
    <w:rsid w:val="00CB0863"/>
    <w:rsid w:val="00CB2F0E"/>
    <w:rsid w:val="00CB3EC8"/>
    <w:rsid w:val="00CC0FBF"/>
    <w:rsid w:val="00CC13EB"/>
    <w:rsid w:val="00CC1D16"/>
    <w:rsid w:val="00CC5C82"/>
    <w:rsid w:val="00CD0543"/>
    <w:rsid w:val="00CD2A1F"/>
    <w:rsid w:val="00CD3340"/>
    <w:rsid w:val="00CD4C91"/>
    <w:rsid w:val="00CD5EAD"/>
    <w:rsid w:val="00CD62F6"/>
    <w:rsid w:val="00CD676D"/>
    <w:rsid w:val="00CD7792"/>
    <w:rsid w:val="00CD7BD3"/>
    <w:rsid w:val="00CE179F"/>
    <w:rsid w:val="00CE210E"/>
    <w:rsid w:val="00CE4F69"/>
    <w:rsid w:val="00CF054F"/>
    <w:rsid w:val="00CF15F4"/>
    <w:rsid w:val="00CF4940"/>
    <w:rsid w:val="00CF6933"/>
    <w:rsid w:val="00CF7947"/>
    <w:rsid w:val="00D0031C"/>
    <w:rsid w:val="00D01DA0"/>
    <w:rsid w:val="00D04309"/>
    <w:rsid w:val="00D13240"/>
    <w:rsid w:val="00D14D6F"/>
    <w:rsid w:val="00D166A0"/>
    <w:rsid w:val="00D16CD7"/>
    <w:rsid w:val="00D177AA"/>
    <w:rsid w:val="00D21B8F"/>
    <w:rsid w:val="00D2543F"/>
    <w:rsid w:val="00D318DF"/>
    <w:rsid w:val="00D40798"/>
    <w:rsid w:val="00D41D6E"/>
    <w:rsid w:val="00D45991"/>
    <w:rsid w:val="00D462EE"/>
    <w:rsid w:val="00D46ACE"/>
    <w:rsid w:val="00D47800"/>
    <w:rsid w:val="00D50E50"/>
    <w:rsid w:val="00D564D2"/>
    <w:rsid w:val="00D611EC"/>
    <w:rsid w:val="00D61A36"/>
    <w:rsid w:val="00D6210C"/>
    <w:rsid w:val="00D646FD"/>
    <w:rsid w:val="00D671C1"/>
    <w:rsid w:val="00D70801"/>
    <w:rsid w:val="00D71679"/>
    <w:rsid w:val="00D74844"/>
    <w:rsid w:val="00D817A2"/>
    <w:rsid w:val="00D8272A"/>
    <w:rsid w:val="00D82F33"/>
    <w:rsid w:val="00D87412"/>
    <w:rsid w:val="00D87C98"/>
    <w:rsid w:val="00DA0CDC"/>
    <w:rsid w:val="00DA19D7"/>
    <w:rsid w:val="00DA3D27"/>
    <w:rsid w:val="00DA6080"/>
    <w:rsid w:val="00DA78DB"/>
    <w:rsid w:val="00DB1EE0"/>
    <w:rsid w:val="00DB3EBC"/>
    <w:rsid w:val="00DB65FC"/>
    <w:rsid w:val="00DB74DA"/>
    <w:rsid w:val="00DC5ABC"/>
    <w:rsid w:val="00DC7373"/>
    <w:rsid w:val="00DC7840"/>
    <w:rsid w:val="00DD3F6C"/>
    <w:rsid w:val="00DD4AF0"/>
    <w:rsid w:val="00DD593C"/>
    <w:rsid w:val="00DD79A3"/>
    <w:rsid w:val="00DE003D"/>
    <w:rsid w:val="00DF0651"/>
    <w:rsid w:val="00DF16C8"/>
    <w:rsid w:val="00DF4605"/>
    <w:rsid w:val="00DF7B5C"/>
    <w:rsid w:val="00DF7D91"/>
    <w:rsid w:val="00E01AA9"/>
    <w:rsid w:val="00E028AF"/>
    <w:rsid w:val="00E137F1"/>
    <w:rsid w:val="00E15750"/>
    <w:rsid w:val="00E16B1A"/>
    <w:rsid w:val="00E23BC3"/>
    <w:rsid w:val="00E31747"/>
    <w:rsid w:val="00E3203E"/>
    <w:rsid w:val="00E3239E"/>
    <w:rsid w:val="00E33000"/>
    <w:rsid w:val="00E347FC"/>
    <w:rsid w:val="00E355EE"/>
    <w:rsid w:val="00E415B1"/>
    <w:rsid w:val="00E42D38"/>
    <w:rsid w:val="00E44A13"/>
    <w:rsid w:val="00E468C0"/>
    <w:rsid w:val="00E5127D"/>
    <w:rsid w:val="00E5199E"/>
    <w:rsid w:val="00E51F3E"/>
    <w:rsid w:val="00E55D0E"/>
    <w:rsid w:val="00E56E89"/>
    <w:rsid w:val="00E60E2D"/>
    <w:rsid w:val="00E60F89"/>
    <w:rsid w:val="00E826CF"/>
    <w:rsid w:val="00E83EF7"/>
    <w:rsid w:val="00E84461"/>
    <w:rsid w:val="00E84D85"/>
    <w:rsid w:val="00E85343"/>
    <w:rsid w:val="00E8603F"/>
    <w:rsid w:val="00E863CE"/>
    <w:rsid w:val="00E87847"/>
    <w:rsid w:val="00E91503"/>
    <w:rsid w:val="00E95403"/>
    <w:rsid w:val="00E95754"/>
    <w:rsid w:val="00E97FC3"/>
    <w:rsid w:val="00EA078A"/>
    <w:rsid w:val="00EA117D"/>
    <w:rsid w:val="00EA59A2"/>
    <w:rsid w:val="00EA7785"/>
    <w:rsid w:val="00EB45DF"/>
    <w:rsid w:val="00EB4C1A"/>
    <w:rsid w:val="00EB4E7F"/>
    <w:rsid w:val="00EB566A"/>
    <w:rsid w:val="00EC082C"/>
    <w:rsid w:val="00EC135C"/>
    <w:rsid w:val="00EC2B92"/>
    <w:rsid w:val="00EC482C"/>
    <w:rsid w:val="00EC62CB"/>
    <w:rsid w:val="00EC737B"/>
    <w:rsid w:val="00EC7DE9"/>
    <w:rsid w:val="00ED4063"/>
    <w:rsid w:val="00ED5919"/>
    <w:rsid w:val="00ED5B8E"/>
    <w:rsid w:val="00ED7B43"/>
    <w:rsid w:val="00EE7389"/>
    <w:rsid w:val="00EF056F"/>
    <w:rsid w:val="00EF2D62"/>
    <w:rsid w:val="00EF491C"/>
    <w:rsid w:val="00F01110"/>
    <w:rsid w:val="00F01E78"/>
    <w:rsid w:val="00F03857"/>
    <w:rsid w:val="00F04CE3"/>
    <w:rsid w:val="00F06297"/>
    <w:rsid w:val="00F0686C"/>
    <w:rsid w:val="00F0749C"/>
    <w:rsid w:val="00F07E8E"/>
    <w:rsid w:val="00F11AEF"/>
    <w:rsid w:val="00F168F9"/>
    <w:rsid w:val="00F172F0"/>
    <w:rsid w:val="00F17AE7"/>
    <w:rsid w:val="00F22E4A"/>
    <w:rsid w:val="00F23B5D"/>
    <w:rsid w:val="00F24140"/>
    <w:rsid w:val="00F24DCF"/>
    <w:rsid w:val="00F26331"/>
    <w:rsid w:val="00F308DE"/>
    <w:rsid w:val="00F3272D"/>
    <w:rsid w:val="00F32F05"/>
    <w:rsid w:val="00F33D1D"/>
    <w:rsid w:val="00F375AC"/>
    <w:rsid w:val="00F43BA1"/>
    <w:rsid w:val="00F50FC0"/>
    <w:rsid w:val="00F51AB3"/>
    <w:rsid w:val="00F53751"/>
    <w:rsid w:val="00F562CD"/>
    <w:rsid w:val="00F5661C"/>
    <w:rsid w:val="00F56ABF"/>
    <w:rsid w:val="00F57869"/>
    <w:rsid w:val="00F57C05"/>
    <w:rsid w:val="00F62D17"/>
    <w:rsid w:val="00F64420"/>
    <w:rsid w:val="00F64A76"/>
    <w:rsid w:val="00F65235"/>
    <w:rsid w:val="00F6778D"/>
    <w:rsid w:val="00F700C4"/>
    <w:rsid w:val="00F70DBE"/>
    <w:rsid w:val="00F70F6E"/>
    <w:rsid w:val="00F71971"/>
    <w:rsid w:val="00F807F0"/>
    <w:rsid w:val="00F8164E"/>
    <w:rsid w:val="00F849D7"/>
    <w:rsid w:val="00F85695"/>
    <w:rsid w:val="00F86E92"/>
    <w:rsid w:val="00F878E2"/>
    <w:rsid w:val="00F93B88"/>
    <w:rsid w:val="00F94A30"/>
    <w:rsid w:val="00F95889"/>
    <w:rsid w:val="00F961FA"/>
    <w:rsid w:val="00F978F8"/>
    <w:rsid w:val="00F97E4F"/>
    <w:rsid w:val="00FA4E2E"/>
    <w:rsid w:val="00FA74F7"/>
    <w:rsid w:val="00FB1CE5"/>
    <w:rsid w:val="00FC2D50"/>
    <w:rsid w:val="00FC3D7F"/>
    <w:rsid w:val="00FC5EAE"/>
    <w:rsid w:val="00FC60C0"/>
    <w:rsid w:val="00FC6794"/>
    <w:rsid w:val="00FC712E"/>
    <w:rsid w:val="00FD382D"/>
    <w:rsid w:val="00FD452D"/>
    <w:rsid w:val="00FD7759"/>
    <w:rsid w:val="00FE0D37"/>
    <w:rsid w:val="00FE2053"/>
    <w:rsid w:val="00FE48A1"/>
    <w:rsid w:val="00FF26AB"/>
    <w:rsid w:val="00FF42A9"/>
    <w:rsid w:val="00FF431E"/>
    <w:rsid w:val="00FF484F"/>
    <w:rsid w:val="00FF633C"/>
    <w:rsid w:val="00FF68C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F7113"/>
  <w15:docId w15:val="{04F8C9C5-6821-4C4B-914D-F9F507F4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F83D-0334-473E-A1D0-A029A63B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ПрофСи ИВО</vt:lpstr>
    </vt:vector>
  </TitlesOfParts>
  <Company>ESRR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ПрофСи ИВО</dc:title>
  <dc:creator>user</dc:creator>
  <cp:lastModifiedBy>Вероника</cp:lastModifiedBy>
  <cp:revision>359</cp:revision>
  <dcterms:created xsi:type="dcterms:W3CDTF">2023-01-29T13:06:00Z</dcterms:created>
  <dcterms:modified xsi:type="dcterms:W3CDTF">2023-01-30T12:45:00Z</dcterms:modified>
</cp:coreProperties>
</file>